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82C41" w14:textId="1B34C508" w:rsidR="00E1365D" w:rsidRPr="00E1365D" w:rsidRDefault="00E1365D" w:rsidP="00E1365D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E1365D">
        <w:rPr>
          <w:rFonts w:ascii="黑体" w:eastAsia="黑体" w:hAnsi="黑体" w:hint="eastAsia"/>
          <w:sz w:val="32"/>
          <w:szCs w:val="32"/>
        </w:rPr>
        <w:t>附件</w:t>
      </w:r>
    </w:p>
    <w:p w14:paraId="6CECCB8A" w14:textId="587BA25E" w:rsidR="00F125F6" w:rsidRDefault="005C6FC0" w:rsidP="00F125F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</w:t>
      </w:r>
      <w:r w:rsidR="00BE51EC">
        <w:rPr>
          <w:rFonts w:ascii="方正小标宋简体" w:eastAsia="方正小标宋简体" w:hint="eastAsia"/>
          <w:sz w:val="44"/>
          <w:szCs w:val="44"/>
        </w:rPr>
        <w:t>4</w:t>
      </w:r>
      <w:r>
        <w:rPr>
          <w:rFonts w:ascii="方正小标宋简体" w:eastAsia="方正小标宋简体" w:hint="eastAsia"/>
          <w:sz w:val="44"/>
          <w:szCs w:val="44"/>
        </w:rPr>
        <w:t>年第</w:t>
      </w:r>
      <w:r w:rsidR="00BE51EC">
        <w:rPr>
          <w:rFonts w:ascii="方正小标宋简体" w:eastAsia="方正小标宋简体" w:hint="eastAsia"/>
          <w:sz w:val="44"/>
          <w:szCs w:val="44"/>
        </w:rPr>
        <w:t>一</w:t>
      </w:r>
      <w:r>
        <w:rPr>
          <w:rFonts w:ascii="方正小标宋简体" w:eastAsia="方正小标宋简体" w:hint="eastAsia"/>
          <w:sz w:val="44"/>
          <w:szCs w:val="44"/>
        </w:rPr>
        <w:t>季度</w:t>
      </w:r>
      <w:r w:rsidR="00F125F6">
        <w:rPr>
          <w:rFonts w:ascii="方正小标宋简体" w:eastAsia="方正小标宋简体" w:hint="eastAsia"/>
          <w:sz w:val="44"/>
          <w:szCs w:val="44"/>
        </w:rPr>
        <w:t>北京市</w:t>
      </w:r>
      <w:r>
        <w:rPr>
          <w:rFonts w:ascii="方正小标宋简体" w:eastAsia="方正小标宋简体" w:hint="eastAsia"/>
          <w:sz w:val="44"/>
          <w:szCs w:val="44"/>
        </w:rPr>
        <w:t>专精特新</w:t>
      </w:r>
    </w:p>
    <w:p w14:paraId="1D7A746C" w14:textId="2FE12FA0" w:rsidR="005C6FC0" w:rsidRDefault="005C6FC0" w:rsidP="00F125F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中小企业名单</w:t>
      </w:r>
    </w:p>
    <w:tbl>
      <w:tblPr>
        <w:tblW w:w="5032" w:type="pct"/>
        <w:jc w:val="center"/>
        <w:tblLayout w:type="fixed"/>
        <w:tblLook w:val="04A0" w:firstRow="1" w:lastRow="0" w:firstColumn="1" w:lastColumn="0" w:noHBand="0" w:noVBand="1"/>
      </w:tblPr>
      <w:tblGrid>
        <w:gridCol w:w="672"/>
        <w:gridCol w:w="4031"/>
        <w:gridCol w:w="2132"/>
        <w:gridCol w:w="1514"/>
      </w:tblGrid>
      <w:tr w:rsidR="00584AB6" w:rsidRPr="00BF1B9E" w14:paraId="1147CA9D" w14:textId="77777777" w:rsidTr="00FB632B">
        <w:trPr>
          <w:tblHeader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5CA28" w14:textId="77777777" w:rsidR="00584AB6" w:rsidRPr="001B6C63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 w:rsidRPr="001B6C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95F03" w14:textId="77777777" w:rsidR="00584AB6" w:rsidRPr="001B6C63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 w:rsidRPr="001B6C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企业名称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EC0F2" w14:textId="77777777" w:rsidR="00584AB6" w:rsidRPr="001B6C63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 w:rsidRPr="001B6C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统一社会信用代码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CC8FF" w14:textId="77777777" w:rsidR="00584AB6" w:rsidRPr="001B6C63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 w:rsidRPr="001B6C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所属区</w:t>
            </w:r>
          </w:p>
        </w:tc>
      </w:tr>
      <w:tr w:rsidR="00584AB6" w:rsidRPr="00BF1B9E" w14:paraId="5C736CAD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492C6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F701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北京中农</w:t>
            </w: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煦</w:t>
            </w:r>
            <w:proofErr w:type="gramEnd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丰生态科技有限公司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B60F2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91110101MA00GKLR3Y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2E7C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东城区</w:t>
            </w:r>
          </w:p>
        </w:tc>
      </w:tr>
      <w:tr w:rsidR="00584AB6" w:rsidRPr="00BF1B9E" w14:paraId="77FFB2D6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D1472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62CF6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锋尚文化</w:t>
            </w:r>
            <w:proofErr w:type="gramEnd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集团股份有限公司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7A127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91110101741558466W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E091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东城区</w:t>
            </w:r>
          </w:p>
        </w:tc>
      </w:tr>
      <w:tr w:rsidR="00584AB6" w:rsidRPr="00BF1B9E" w14:paraId="043F813C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CA2C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D301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北京智颖科技有限公司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BAC7E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91110106MA004GDB5L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51D3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东城区</w:t>
            </w:r>
          </w:p>
        </w:tc>
      </w:tr>
      <w:tr w:rsidR="00584AB6" w:rsidRPr="00BF1B9E" w14:paraId="6E8DD035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D86A2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2B24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中能建（北京）能源研究院有限公司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EBEF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91110101MA04F98Y6K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1BE4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东城区</w:t>
            </w:r>
          </w:p>
        </w:tc>
      </w:tr>
      <w:tr w:rsidR="00584AB6" w:rsidRPr="00BF1B9E" w14:paraId="4564E45D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96B5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83D5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北京奇华通讯有限公司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58CFE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911101011014471860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EBF12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东城区</w:t>
            </w:r>
          </w:p>
        </w:tc>
      </w:tr>
      <w:tr w:rsidR="00584AB6" w:rsidRPr="00BF1B9E" w14:paraId="7DCE798D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9A0E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F4F1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北京植物医生生物科技有限公司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AA2B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911101021014119175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018A6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西城区</w:t>
            </w:r>
          </w:p>
        </w:tc>
      </w:tr>
      <w:tr w:rsidR="00584AB6" w:rsidRPr="00BF1B9E" w14:paraId="7941CAE3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A23A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7EE62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北京普为本教育科技有限公司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0D82E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91110108687646974P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2277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西城区</w:t>
            </w:r>
          </w:p>
        </w:tc>
      </w:tr>
      <w:tr w:rsidR="00584AB6" w:rsidRPr="00BF1B9E" w14:paraId="6AEC56BA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1568E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27B9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学银通融</w:t>
            </w:r>
            <w:proofErr w:type="gramEnd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（北京）教育科技有限公司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C79B7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91110108MA01DTN8XC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6594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西城区</w:t>
            </w:r>
          </w:p>
        </w:tc>
      </w:tr>
      <w:tr w:rsidR="00584AB6" w:rsidRPr="00BF1B9E" w14:paraId="7004013D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81E87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7C56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北京翼马科技有限公司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C1E1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91110108MA00FNMG2B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C0C6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西城区</w:t>
            </w:r>
          </w:p>
        </w:tc>
      </w:tr>
      <w:tr w:rsidR="00584AB6" w:rsidRPr="00BF1B9E" w14:paraId="00C3A11D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061BE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2951B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北京润泽创新科技有限公司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F19E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91110102593813313U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19EBE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西城区</w:t>
            </w:r>
          </w:p>
        </w:tc>
      </w:tr>
      <w:tr w:rsidR="00584AB6" w:rsidRPr="00BF1B9E" w14:paraId="41413F6C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890F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DBC0E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北京羿射旭科技有限公司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43B2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91110102722679748U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F223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西城区</w:t>
            </w:r>
          </w:p>
        </w:tc>
      </w:tr>
      <w:tr w:rsidR="00584AB6" w:rsidRPr="00BF1B9E" w14:paraId="3EBB1D95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AF416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2F8B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中联金冠信息技术（北京）有限公司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D312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91110105MA01F8RQ6Q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4158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西城区</w:t>
            </w:r>
          </w:p>
        </w:tc>
      </w:tr>
      <w:tr w:rsidR="00584AB6" w:rsidRPr="00BF1B9E" w14:paraId="783E05BE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ABDC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FADF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北京三未科技发展有限公司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2F1A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91110108318366854D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D10E6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西城区</w:t>
            </w:r>
          </w:p>
        </w:tc>
      </w:tr>
      <w:tr w:rsidR="00584AB6" w:rsidRPr="00BF1B9E" w14:paraId="3D395520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F411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0B49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中科慧智</w:t>
            </w:r>
            <w:proofErr w:type="gramEnd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（北京）科技有限公司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D0FB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91110105MA01UB9W02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00FC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西城区</w:t>
            </w:r>
          </w:p>
        </w:tc>
      </w:tr>
      <w:tr w:rsidR="00584AB6" w:rsidRPr="00BF1B9E" w14:paraId="05B7521F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389B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6065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北京瑞汇华科技开发有限公司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E3CE6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91110102802026587W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3491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西城区</w:t>
            </w:r>
          </w:p>
        </w:tc>
      </w:tr>
      <w:tr w:rsidR="00584AB6" w:rsidRPr="00BF1B9E" w14:paraId="62AA170B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6182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A3092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北京市唐</w:t>
            </w: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杰城市</w:t>
            </w:r>
            <w:proofErr w:type="gramEnd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节能环保科技发展有限公司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609A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911101027886008792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E64B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西城区</w:t>
            </w:r>
          </w:p>
        </w:tc>
      </w:tr>
      <w:tr w:rsidR="00584AB6" w:rsidRPr="00BF1B9E" w14:paraId="388326D6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2F00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F90D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爱康国宾健康体检管理集团有限公司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36BF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911100007667680727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15B2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584AB6" w:rsidRPr="00BF1B9E" w14:paraId="3C5F49B6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5ABA6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6B2DB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北京青颜博识</w:t>
            </w:r>
            <w:proofErr w:type="gramEnd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健康管理有限公司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8543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91110105MA01LD9L7P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2FDCB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584AB6" w:rsidRPr="00BF1B9E" w14:paraId="483EDA14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B935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09B12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</w:t>
            </w: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黑弓文化</w:t>
            </w:r>
            <w:proofErr w:type="gramEnd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传播有限公司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9BDEE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91110105563628088D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83CB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584AB6" w:rsidRPr="00BF1B9E" w14:paraId="12F7E77E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10CAE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039C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北京辰尧科技有限公司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4E3C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91110105MA04GKN172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31F6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584AB6" w:rsidRPr="00BF1B9E" w14:paraId="24EC6EB7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88E0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DD12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北京大方云图科技有限公司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C9B02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91110105MA02134U3D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3623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584AB6" w:rsidRPr="00BF1B9E" w14:paraId="47EAAB8E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030E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1FB1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互丰科技</w:t>
            </w:r>
            <w:proofErr w:type="gramEnd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（北京）有限公司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B93E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91110105663111238P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4DA62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584AB6" w:rsidRPr="00BF1B9E" w14:paraId="76711073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44B2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374C6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北京诺信创联科技有限公司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3C1D2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911101083064114869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F72B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584AB6" w:rsidRPr="00BF1B9E" w14:paraId="4AB50A16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1058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E390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北京创信合科技有限公司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F913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91110105MA0203GY79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307F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584AB6" w:rsidRPr="00BF1B9E" w14:paraId="459D6B26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0BDCB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DD962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</w:t>
            </w: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宇欣泓创</w:t>
            </w:r>
            <w:proofErr w:type="gramEnd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信息技术有限公司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946C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91110105MA01MJ8HXY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C8F9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584AB6" w:rsidRPr="00BF1B9E" w14:paraId="08AC4701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45BB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012D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北京品诺优创科技有限公司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E9566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91110105MA009T9F5J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629B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584AB6" w:rsidRPr="00BF1B9E" w14:paraId="069B09FD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CA7D6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F989B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盈信</w:t>
            </w: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世</w:t>
            </w:r>
            <w:proofErr w:type="gramEnd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嘉网络技术有限公司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E404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91110105MA001AQEXF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5F3E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584AB6" w:rsidRPr="00BF1B9E" w14:paraId="799F6CAB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AE84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ED76B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北京共展数字技术有限公司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B10F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91110105MA002CC31F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6BF8E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584AB6" w:rsidRPr="00BF1B9E" w14:paraId="15545A8B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8E44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9E03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开普天下（北京）传媒广告有限公司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A8967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9111010568761741X7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5E08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584AB6" w:rsidRPr="00BF1B9E" w14:paraId="7C4A74C0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23E6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06F8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耀</w:t>
            </w: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世</w:t>
            </w:r>
            <w:proofErr w:type="gramEnd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星辉（北京）传媒有限公司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24DEE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91110105MA00A9XP0R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4616E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584AB6" w:rsidRPr="00BF1B9E" w14:paraId="21A7EB96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DE80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A4AC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北京鲸世科技有限公司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2802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91110105MA00FDP620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BB1F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584AB6" w:rsidRPr="00BF1B9E" w14:paraId="4E9ED529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5A79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A49D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北京大古建筑技术发展有限公司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02AC7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91110105802232882R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5F46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584AB6" w:rsidRPr="00BF1B9E" w14:paraId="70FBF68A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45E6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5C34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北京西管安通检测技术有限责任公司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2117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91110105742630845P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4569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584AB6" w:rsidRPr="00BF1B9E" w14:paraId="08857A7E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DF1D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27EC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万维仁和</w:t>
            </w:r>
            <w:proofErr w:type="gramEnd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（北京）科技有限责任公司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62CF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91110105769926582C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82B6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584AB6" w:rsidRPr="00BF1B9E" w14:paraId="658B902B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8DB1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AA8D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北京镭测科技有限公司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D5BD6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911101080556326031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8FF0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584AB6" w:rsidRPr="00BF1B9E" w14:paraId="375DD9E9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6B46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4047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北京泉江科技有限责任公司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C781E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91110105078531653P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8C86E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584AB6" w:rsidRPr="00BF1B9E" w14:paraId="314575EE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D911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37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4213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普若泰克科技发展（北京）有限公司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ABFC6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91110105764202729R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C00B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584AB6" w:rsidRPr="00BF1B9E" w14:paraId="2D8C47D1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9FD6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C5A3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北京简易网安科技有限公司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E20D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91110115MA7FDEDT25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D98D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584AB6" w:rsidRPr="00BF1B9E" w14:paraId="37D0C55B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BF81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A4C8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</w:t>
            </w: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天盛泰丰</w:t>
            </w:r>
            <w:proofErr w:type="gramEnd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物联网技术有限公司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772C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911101053064566178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BD11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584AB6" w:rsidRPr="00BF1B9E" w14:paraId="087A9304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00CC6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6E42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北京新方案科技有限公司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C101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91110105MA01CQ7X9D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27E0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584AB6" w:rsidRPr="00BF1B9E" w14:paraId="1ABCF5C2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6AF3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C6B4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北京曲速科技发展有限公司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C79A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91110105091859223P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2F27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584AB6" w:rsidRPr="00BF1B9E" w14:paraId="10BF0DCF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CD93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6B0C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北京中科网芯科技有限公司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7D3C7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91110114MA01PQ9Q5D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42FEB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584AB6" w:rsidRPr="00BF1B9E" w14:paraId="002BFDFA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183F6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02BF6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北京飞扬广告有限公司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3740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911101055858329367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70D7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584AB6" w:rsidRPr="00BF1B9E" w14:paraId="304EDD28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B0356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BD7D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百泉聚兴</w:t>
            </w:r>
            <w:proofErr w:type="gramEnd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（北京）科技有限公司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3C33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91110105MA01KDK69G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5281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584AB6" w:rsidRPr="00BF1B9E" w14:paraId="361070C2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71E3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F509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北京普诺迪信息系统技术研发有限责任公司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4840E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9111010579596630XQ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AF1F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584AB6" w:rsidRPr="00BF1B9E" w14:paraId="532F7C18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2A3E2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5F40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北京开阳建科能源科技有限公司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FDC6E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91110105MA01ELLW7J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835A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584AB6" w:rsidRPr="00BF1B9E" w14:paraId="2FE76C3F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88D8B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AEBC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北京智慧共享技术服务有限公司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3384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91110106MA00DRC324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314F2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584AB6" w:rsidRPr="00BF1B9E" w14:paraId="33169EF4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068C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F92F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北京谊慧信息技术</w:t>
            </w:r>
            <w:proofErr w:type="gramEnd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632A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91110105MA01A8QT7H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1DC2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584AB6" w:rsidRPr="00BF1B9E" w14:paraId="39DD1DB8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CBCA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D12A2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北京中科洪安科技有限公司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06F6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91120111MA07G5RM61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F6046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584AB6" w:rsidRPr="00BF1B9E" w14:paraId="096DACCA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9EFD6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2D65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北京行知探索文化发展集团股份有限公司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562CE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911101087795358922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C503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朝阳区</w:t>
            </w:r>
          </w:p>
        </w:tc>
      </w:tr>
      <w:tr w:rsidR="00584AB6" w:rsidRPr="00BF1B9E" w14:paraId="0067E60C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A895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2AA4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北京奥思维科技有限公司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BA5C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91110108MA7FNJEK35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2EB4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584AB6" w:rsidRPr="00BF1B9E" w14:paraId="52C47CE4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10E2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81BE6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北京百分点科技集团股份有限公司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31DD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91110108691663275R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CD8C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584AB6" w:rsidRPr="00BF1B9E" w14:paraId="39EC094E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81EA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DC99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北京标信智链科技有限公司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C3BB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91110108MA01UPW54L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ABCDB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584AB6" w:rsidRPr="00BF1B9E" w14:paraId="788D0BCF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DD6F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CB59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北京泊含科技有限公司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E74D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911101087975976325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5049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584AB6" w:rsidRPr="00BF1B9E" w14:paraId="5017A73D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AFBE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FE3D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北京畅图科技有限公司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50ED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91110105MA008Q5Y1Q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736A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584AB6" w:rsidRPr="00BF1B9E" w14:paraId="08E95BE5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7A69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F3AD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</w:t>
            </w: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超维创</w:t>
            </w:r>
            <w:proofErr w:type="gramEnd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想信息技术有限公司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0015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9111010866311819X7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1821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584AB6" w:rsidRPr="00BF1B9E" w14:paraId="48B0B45A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70CF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A844E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北京创博联航科技有限公司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26CF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9111010830639628XL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A33C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584AB6" w:rsidRPr="00BF1B9E" w14:paraId="2A2F0DC9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3CBD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FED9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北京创智信科科技股份有限公司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9B43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911101087567296513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2471E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584AB6" w:rsidRPr="00BF1B9E" w14:paraId="73AA4363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0A13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5F34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北京大唐兴业国际控制技术有限公司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3CAE2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911101087906614860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B07E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584AB6" w:rsidRPr="00BF1B9E" w14:paraId="5794A27D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82872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492D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北京德利恒科技发展有限公司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19AB2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91110108MA0066LU51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863A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584AB6" w:rsidRPr="00BF1B9E" w14:paraId="7E88DCAF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A698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045C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北京德奕歆科技有限公司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0B696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91110108MA00DLK53R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9583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584AB6" w:rsidRPr="00BF1B9E" w14:paraId="3F71D91F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72F1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5850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北京鼎立安信科技有限公司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C4B6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911101080990259951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6B38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584AB6" w:rsidRPr="00BF1B9E" w14:paraId="402ADF98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35202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DBEB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北京鼎亚科技有限公司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B325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91110108556880568D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76A6E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584AB6" w:rsidRPr="00BF1B9E" w14:paraId="5F61780F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097B2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85A76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北京凡得科技有限公司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32FB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91110105MA04D93H4X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9767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584AB6" w:rsidRPr="00BF1B9E" w14:paraId="72A18D8E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7BB5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A643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北京方向标信息科技有限公司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3CF5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91110108551360678Q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57D37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584AB6" w:rsidRPr="00BF1B9E" w14:paraId="0C1EDD98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073F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E0D2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北京飞轮数据科技有限公司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C122B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91110108MA7F594W2X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1FCD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584AB6" w:rsidRPr="00BF1B9E" w14:paraId="1957D4EC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7B6E2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FCB7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北京分音塔科技有限公司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CE25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91110108MA006XJJ6M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38B67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584AB6" w:rsidRPr="00BF1B9E" w14:paraId="750EFD4B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027CB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36A3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北京国科众安科技有限公司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EA72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91110108MA00EQ9X18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F87F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584AB6" w:rsidRPr="00BF1B9E" w14:paraId="1169765A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810CB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920F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北京国信</w:t>
            </w: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联创新</w:t>
            </w:r>
            <w:proofErr w:type="gramEnd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技术发展有限公司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2D982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9111010869774755X8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F1D07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584AB6" w:rsidRPr="00BF1B9E" w14:paraId="4D8938E6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E284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AD2A6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北京果儿科技有限公司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01B6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91110108344333618T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6E91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584AB6" w:rsidRPr="00BF1B9E" w14:paraId="7E8AF5A0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8C11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3B07E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北京行者无疆科技有限公司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6D3A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91110108MA04DPFH4J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172B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584AB6" w:rsidRPr="00BF1B9E" w14:paraId="23C57995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DF3D6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02432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北京航天极峰科技有限公司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968A2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911101088028659032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FD9D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584AB6" w:rsidRPr="00BF1B9E" w14:paraId="7797D520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6067E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4126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北京鸿鹄元数科技有限公司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3274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91110108MA01YWXC9C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5ABA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584AB6" w:rsidRPr="00BF1B9E" w14:paraId="724D66D2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81F3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16A4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北京捷象灵越科技有限公司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7DB1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91110108MA01Q2427K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D20BB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584AB6" w:rsidRPr="00BF1B9E" w14:paraId="0DCBEFBF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E6BAB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54FD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北京锦悦生物科技有限公司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3F6D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91110108067323904B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08D5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584AB6" w:rsidRPr="00BF1B9E" w14:paraId="193E06B6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9266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2800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北京可信华泰科技有限公司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755A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91110108MA017BDM9X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CD257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584AB6" w:rsidRPr="00BF1B9E" w14:paraId="044580CA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422F2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D8BE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北京朗道新科智能科技有限公司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D360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91110108MA01EWE6X3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D5512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584AB6" w:rsidRPr="00BF1B9E" w14:paraId="7027A717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A729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78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9EC76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北京良远生物医药研究有限公司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11EF2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91110108MA04FU5P00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CE69B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584AB6" w:rsidRPr="00BF1B9E" w14:paraId="53523A02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214F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A377E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北京灵树科技发展有限公司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FC3B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911101087226957485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4801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584AB6" w:rsidRPr="00BF1B9E" w14:paraId="079BD0D5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84827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4C97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北京路遥科技有限公司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10CFB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91110108666947153R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BC89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584AB6" w:rsidRPr="00BF1B9E" w14:paraId="4B0F9841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72BC7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77E8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北京潞晨科技有限公司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E1062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91110108MA04CPXG5C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7456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584AB6" w:rsidRPr="00BF1B9E" w14:paraId="3E172B0B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0C2C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D9CA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北京劢亚科技有限公司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02B6E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91110108MA01R42H81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EF69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584AB6" w:rsidRPr="00BF1B9E" w14:paraId="69A29AF8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B0836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6B07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北京秒如科技有限公司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CD5E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91110108MA01HL2X0A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7688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584AB6" w:rsidRPr="00BF1B9E" w14:paraId="0ABA1210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FFA3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DC42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北京普能世纪科技有限公司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BC9C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91110108798533403L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9234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584AB6" w:rsidRPr="00BF1B9E" w14:paraId="72551FCD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3B20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2661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北京溥络数智科技有限责任公司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2E06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91110108MA04DKDD59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8F3F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584AB6" w:rsidRPr="00BF1B9E" w14:paraId="3407A9BE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1F51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3F8F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659264" behindDoc="0" locked="0" layoutInCell="1" allowOverlap="1" wp14:anchorId="47B27438" wp14:editId="24216DA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30860"/>
                  <wp:effectExtent l="0" t="0" r="0" b="0"/>
                  <wp:wrapNone/>
                  <wp:docPr id="433" name="Host_Control_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" name="Host_Control__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3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F1B9E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660288" behindDoc="0" locked="0" layoutInCell="1" allowOverlap="1" wp14:anchorId="317842F6" wp14:editId="6DADA00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30860"/>
                  <wp:effectExtent l="0" t="0" r="0" b="0"/>
                  <wp:wrapNone/>
                  <wp:docPr id="434" name="Host_Control_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" name="Host_Control__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3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F1B9E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661312" behindDoc="0" locked="0" layoutInCell="1" allowOverlap="1" wp14:anchorId="38E1CD8B" wp14:editId="4997179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04190"/>
                  <wp:effectExtent l="0" t="0" r="0" b="0"/>
                  <wp:wrapNone/>
                  <wp:docPr id="435" name="Host_Control__4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" name="Host_Control__48_SpCnt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F1B9E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662336" behindDoc="0" locked="0" layoutInCell="1" allowOverlap="1" wp14:anchorId="44713B13" wp14:editId="46F4105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30860"/>
                  <wp:effectExtent l="0" t="0" r="0" b="0"/>
                  <wp:wrapNone/>
                  <wp:docPr id="436" name="Host_Control__5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" name="Host_Control__50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3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F1B9E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663360" behindDoc="0" locked="0" layoutInCell="1" allowOverlap="1" wp14:anchorId="1C2465B4" wp14:editId="3B5E5A6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30860"/>
                  <wp:effectExtent l="0" t="0" r="0" b="0"/>
                  <wp:wrapNone/>
                  <wp:docPr id="437" name="Host_Control__4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" name="Host_Control__48_SpCnt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3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F1B9E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664384" behindDoc="0" locked="0" layoutInCell="1" allowOverlap="1" wp14:anchorId="2DBFA545" wp14:editId="2C341F3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04190"/>
                  <wp:effectExtent l="0" t="0" r="0" b="0"/>
                  <wp:wrapNone/>
                  <wp:docPr id="438" name="Host_Control__5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Host_Control__50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F1B9E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665408" behindDoc="0" locked="0" layoutInCell="1" allowOverlap="1" wp14:anchorId="669E179B" wp14:editId="59FC8F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04190"/>
                  <wp:effectExtent l="0" t="0" r="0" b="0"/>
                  <wp:wrapNone/>
                  <wp:docPr id="439" name="Host_Control__5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" name="Host_Control__50_SpCnt_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F1B9E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666432" behindDoc="0" locked="0" layoutInCell="1" allowOverlap="1" wp14:anchorId="492BDDD5" wp14:editId="32EA0BD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04190"/>
                  <wp:effectExtent l="0" t="0" r="0" b="0"/>
                  <wp:wrapNone/>
                  <wp:docPr id="440" name="Host_Control_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" name="Host_Control__4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F1B9E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667456" behindDoc="0" locked="0" layoutInCell="1" allowOverlap="1" wp14:anchorId="57D45027" wp14:editId="0713D25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04190"/>
                  <wp:effectExtent l="0" t="0" r="0" b="0"/>
                  <wp:wrapNone/>
                  <wp:docPr id="441" name="Host_Control__4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" name="Host_Control__48_SpCnt_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F1B9E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668480" behindDoc="0" locked="0" layoutInCell="1" allowOverlap="1" wp14:anchorId="1E793C35" wp14:editId="2C07869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30860"/>
                  <wp:effectExtent l="0" t="0" r="0" b="0"/>
                  <wp:wrapNone/>
                  <wp:docPr id="442" name="Host_Control__5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" name="Host_Control__50_SpCnt_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3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F1B9E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669504" behindDoc="0" locked="0" layoutInCell="1" allowOverlap="1" wp14:anchorId="37C3E1D8" wp14:editId="70BBE6C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30860"/>
                  <wp:effectExtent l="0" t="0" r="0" b="0"/>
                  <wp:wrapNone/>
                  <wp:docPr id="443" name="Host_Control__4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" name="Host_Control__49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3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F1B9E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670528" behindDoc="0" locked="0" layoutInCell="1" allowOverlap="1" wp14:anchorId="73910275" wp14:editId="1D183C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30860"/>
                  <wp:effectExtent l="0" t="0" r="0" b="0"/>
                  <wp:wrapNone/>
                  <wp:docPr id="444" name="Host_Control__4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" name="Host_Control__48_SpCnt_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3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F1B9E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671552" behindDoc="0" locked="0" layoutInCell="1" allowOverlap="1" wp14:anchorId="45C6F6E2" wp14:editId="7CFA077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30860"/>
                  <wp:effectExtent l="0" t="0" r="0" b="0"/>
                  <wp:wrapNone/>
                  <wp:docPr id="445" name="Host_Control__5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" name="Host_Control__50_SpCnt_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3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F1B9E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672576" behindDoc="0" locked="0" layoutInCell="1" allowOverlap="1" wp14:anchorId="1EFDC92F" wp14:editId="091BDF4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30860"/>
                  <wp:effectExtent l="0" t="0" r="0" b="0"/>
                  <wp:wrapNone/>
                  <wp:docPr id="446" name="Host_Control__4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" name="Host_Control__49_SpCnt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3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F1B9E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673600" behindDoc="0" locked="0" layoutInCell="1" allowOverlap="1" wp14:anchorId="0D515A0C" wp14:editId="04F83B2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04190"/>
                  <wp:effectExtent l="0" t="0" r="0" b="0"/>
                  <wp:wrapNone/>
                  <wp:docPr id="447" name="Host_Control__4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" name="Host_Control__49_SpCnt_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F1B9E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674624" behindDoc="0" locked="0" layoutInCell="1" allowOverlap="1" wp14:anchorId="42012061" wp14:editId="4043F65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30860"/>
                  <wp:effectExtent l="0" t="0" r="0" b="0"/>
                  <wp:wrapNone/>
                  <wp:docPr id="448" name="Host_Control__4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" name="Host_Control__48_SpCnt_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3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F1B9E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675648" behindDoc="0" locked="0" layoutInCell="1" allowOverlap="1" wp14:anchorId="0A4E3DED" wp14:editId="76AA6A2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04190"/>
                  <wp:effectExtent l="0" t="0" r="0" b="0"/>
                  <wp:wrapNone/>
                  <wp:docPr id="449" name="Host_Control__4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" name="Host_Control__48_SpCnt_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F1B9E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676672" behindDoc="0" locked="0" layoutInCell="1" allowOverlap="1" wp14:anchorId="02B7A886" wp14:editId="5AC8D97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30860"/>
                  <wp:effectExtent l="0" t="0" r="0" b="0"/>
                  <wp:wrapNone/>
                  <wp:docPr id="450" name="Host_Control__5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" name="Host_Control__50_SpCnt_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3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F1B9E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677696" behindDoc="0" locked="0" layoutInCell="1" allowOverlap="1" wp14:anchorId="664AD02B" wp14:editId="5F20E5B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30860"/>
                  <wp:effectExtent l="0" t="0" r="0" b="0"/>
                  <wp:wrapNone/>
                  <wp:docPr id="451" name="Host_Control__4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" name="Host_Control__49_SpCnt_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3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F1B9E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678720" behindDoc="0" locked="0" layoutInCell="1" allowOverlap="1" wp14:anchorId="0C19DDD3" wp14:editId="575FA58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30860"/>
                  <wp:effectExtent l="0" t="0" r="0" b="0"/>
                  <wp:wrapNone/>
                  <wp:docPr id="452" name="Host_Control__4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Host_Control__48_SpCnt_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3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F1B9E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679744" behindDoc="0" locked="0" layoutInCell="1" allowOverlap="1" wp14:anchorId="0B5EA0B0" wp14:editId="4847359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30860"/>
                  <wp:effectExtent l="0" t="0" r="0" b="0"/>
                  <wp:wrapNone/>
                  <wp:docPr id="453" name="Host_Control__5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" name="Host_Control__50_SpCnt_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3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F1B9E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680768" behindDoc="0" locked="0" layoutInCell="1" allowOverlap="1" wp14:anchorId="6EDF976D" wp14:editId="12C12BE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30860"/>
                  <wp:effectExtent l="0" t="0" r="0" b="0"/>
                  <wp:wrapNone/>
                  <wp:docPr id="454" name="Host_Control__4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" name="Host_Control__49_SpCnt_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3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F1B9E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681792" behindDoc="0" locked="0" layoutInCell="1" allowOverlap="1" wp14:anchorId="17BF22B4" wp14:editId="1AA313A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30860"/>
                  <wp:effectExtent l="0" t="0" r="0" b="0"/>
                  <wp:wrapNone/>
                  <wp:docPr id="455" name="Host_Control__48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" name="Host_Control__48_SpCnt_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3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F1B9E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682816" behindDoc="0" locked="0" layoutInCell="1" allowOverlap="1" wp14:anchorId="7D36CE34" wp14:editId="3A91927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04190"/>
                  <wp:effectExtent l="0" t="0" r="0" b="0"/>
                  <wp:wrapNone/>
                  <wp:docPr id="456" name="Host_Control__50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" name="Host_Control__50_SpCnt_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F1B9E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683840" behindDoc="0" locked="0" layoutInCell="1" allowOverlap="1" wp14:anchorId="7DAD609B" wp14:editId="7F60180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04190"/>
                  <wp:effectExtent l="0" t="0" r="0" b="0"/>
                  <wp:wrapNone/>
                  <wp:docPr id="457" name="Host_Control__4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" name="Host_Control__49_SpCnt_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F1B9E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684864" behindDoc="0" locked="0" layoutInCell="1" allowOverlap="1" wp14:anchorId="248709AE" wp14:editId="6B8B2E2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04190"/>
                  <wp:effectExtent l="0" t="0" r="0" b="0"/>
                  <wp:wrapNone/>
                  <wp:docPr id="458" name="Host_Control__48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" name="Host_Control__48_SpCnt_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F1B9E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685888" behindDoc="0" locked="0" layoutInCell="1" allowOverlap="1" wp14:anchorId="5576751E" wp14:editId="3C77EFE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30860"/>
                  <wp:effectExtent l="0" t="0" r="0" b="0"/>
                  <wp:wrapNone/>
                  <wp:docPr id="459" name="Host_Control__50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" name="Host_Control__50_SpCnt_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3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F1B9E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686912" behindDoc="0" locked="0" layoutInCell="1" allowOverlap="1" wp14:anchorId="603BD30D" wp14:editId="721C7AE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30860"/>
                  <wp:effectExtent l="0" t="0" r="0" b="0"/>
                  <wp:wrapNone/>
                  <wp:docPr id="460" name="Host_Control__4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" name="Host_Control__49_SpCnt_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3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F1B9E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687936" behindDoc="0" locked="0" layoutInCell="1" allowOverlap="1" wp14:anchorId="49A3E04F" wp14:editId="2EE1223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30860"/>
                  <wp:effectExtent l="0" t="0" r="0" b="0"/>
                  <wp:wrapNone/>
                  <wp:docPr id="461" name="Host_Control__48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" name="Host_Control__48_SpCnt_1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3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F1B9E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688960" behindDoc="0" locked="0" layoutInCell="1" allowOverlap="1" wp14:anchorId="0DEAB14A" wp14:editId="7FA0096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30860"/>
                  <wp:effectExtent l="0" t="0" r="0" b="0"/>
                  <wp:wrapNone/>
                  <wp:docPr id="462" name="Host_Control__50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Host_Control__50_SpCnt_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3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F1B9E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689984" behindDoc="0" locked="0" layoutInCell="1" allowOverlap="1" wp14:anchorId="39964E26" wp14:editId="5640E07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30860"/>
                  <wp:effectExtent l="0" t="0" r="0" b="0"/>
                  <wp:wrapNone/>
                  <wp:docPr id="463" name="Host_Control__49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" name="Host_Control__49_SpCnt_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3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F1B9E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691008" behindDoc="0" locked="0" layoutInCell="1" allowOverlap="1" wp14:anchorId="11EF4AB0" wp14:editId="2410EA2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30860"/>
                  <wp:effectExtent l="0" t="0" r="0" b="0"/>
                  <wp:wrapNone/>
                  <wp:docPr id="464" name="Host_Control__48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Host_Control__48_SpCnt_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3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F1B9E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692032" behindDoc="0" locked="0" layoutInCell="1" allowOverlap="1" wp14:anchorId="37F48894" wp14:editId="3B28738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04190"/>
                  <wp:effectExtent l="0" t="0" r="0" b="0"/>
                  <wp:wrapNone/>
                  <wp:docPr id="465" name="Host_Control__50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" name="Host_Control__50_SpCnt_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F1B9E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693056" behindDoc="0" locked="0" layoutInCell="1" allowOverlap="1" wp14:anchorId="19E3D842" wp14:editId="54EC1E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04190"/>
                  <wp:effectExtent l="0" t="0" r="0" b="0"/>
                  <wp:wrapNone/>
                  <wp:docPr id="466" name="Host_Control__49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" name="Host_Control__49_SpCnt_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F1B9E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694080" behindDoc="0" locked="0" layoutInCell="1" allowOverlap="1" wp14:anchorId="0169CC2D" wp14:editId="52CA88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04190"/>
                  <wp:effectExtent l="0" t="0" r="0" b="0"/>
                  <wp:wrapNone/>
                  <wp:docPr id="467" name="Host_Control__48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" name="Host_Control__48_SpCnt_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F1B9E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695104" behindDoc="0" locked="0" layoutInCell="1" allowOverlap="1" wp14:anchorId="3EE0B2A3" wp14:editId="4D31F1E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30860"/>
                  <wp:effectExtent l="0" t="0" r="0" b="0"/>
                  <wp:wrapNone/>
                  <wp:docPr id="468" name="Host_Control__50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" name="Host_Control__50_SpCnt_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3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F1B9E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696128" behindDoc="0" locked="0" layoutInCell="1" allowOverlap="1" wp14:anchorId="10191657" wp14:editId="2D7AB3A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30860"/>
                  <wp:effectExtent l="0" t="0" r="0" b="0"/>
                  <wp:wrapNone/>
                  <wp:docPr id="469" name="Host_Control__49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" name="Host_Control__49_SpCnt_1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3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F1B9E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697152" behindDoc="0" locked="0" layoutInCell="1" allowOverlap="1" wp14:anchorId="574B531A" wp14:editId="7FBFFE2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30860"/>
                  <wp:effectExtent l="0" t="0" r="0" b="0"/>
                  <wp:wrapNone/>
                  <wp:docPr id="470" name="Host_Control__48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" name="Host_Control__48_SpCnt_1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3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F1B9E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698176" behindDoc="0" locked="0" layoutInCell="1" allowOverlap="1" wp14:anchorId="038746F1" wp14:editId="77B9346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30860"/>
                  <wp:effectExtent l="0" t="0" r="0" b="0"/>
                  <wp:wrapNone/>
                  <wp:docPr id="471" name="Host_Control__50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" name="Host_Control__50_SpCnt_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3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F1B9E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699200" behindDoc="0" locked="0" layoutInCell="1" allowOverlap="1" wp14:anchorId="171B9395" wp14:editId="17F977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30860"/>
                  <wp:effectExtent l="0" t="0" r="0" b="0"/>
                  <wp:wrapNone/>
                  <wp:docPr id="472" name="Host_Control__49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" name="Host_Control__49_SpCnt_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3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F1B9E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700224" behindDoc="0" locked="0" layoutInCell="1" allowOverlap="1" wp14:anchorId="587971F1" wp14:editId="46151E0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30860"/>
                  <wp:effectExtent l="0" t="0" r="0" b="0"/>
                  <wp:wrapNone/>
                  <wp:docPr id="473" name="Host_Control__48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" name="Host_Control__48_SpCnt_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3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F1B9E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701248" behindDoc="0" locked="0" layoutInCell="1" allowOverlap="1" wp14:anchorId="332D55C6" wp14:editId="6D4049F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04190"/>
                  <wp:effectExtent l="0" t="0" r="0" b="0"/>
                  <wp:wrapNone/>
                  <wp:docPr id="474" name="Host_Control__50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Host_Control__50_SpCnt_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F1B9E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702272" behindDoc="0" locked="0" layoutInCell="1" allowOverlap="1" wp14:anchorId="566396E6" wp14:editId="45A0D8A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04190"/>
                  <wp:effectExtent l="0" t="0" r="0" b="0"/>
                  <wp:wrapNone/>
                  <wp:docPr id="475" name="Host_Control__49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" name="Host_Control__49_SpCnt_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F1B9E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703296" behindDoc="0" locked="0" layoutInCell="1" allowOverlap="1" wp14:anchorId="46A59754" wp14:editId="59AB3E9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04190"/>
                  <wp:effectExtent l="0" t="0" r="0" b="0"/>
                  <wp:wrapNone/>
                  <wp:docPr id="476" name="Host_Control__48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" name="Host_Control__48_SpCnt_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F1B9E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704320" behindDoc="0" locked="0" layoutInCell="1" allowOverlap="1" wp14:anchorId="198E09B8" wp14:editId="791794E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30860"/>
                  <wp:effectExtent l="0" t="0" r="0" b="0"/>
                  <wp:wrapNone/>
                  <wp:docPr id="477" name="Host_Control__50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" name="Host_Control__50_SpCnt_1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3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F1B9E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705344" behindDoc="0" locked="0" layoutInCell="1" allowOverlap="1" wp14:anchorId="18B889E9" wp14:editId="7A8F6C6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30860"/>
                  <wp:effectExtent l="0" t="0" r="0" b="0"/>
                  <wp:wrapNone/>
                  <wp:docPr id="478" name="Host_Control__50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Host_Control__50_SpCnt_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3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F1B9E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706368" behindDoc="0" locked="0" layoutInCell="1" allowOverlap="1" wp14:anchorId="6B3EDDE5" wp14:editId="65D38DC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30860"/>
                  <wp:effectExtent l="0" t="0" r="0" b="0"/>
                  <wp:wrapNone/>
                  <wp:docPr id="479" name="Host_Control__49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" name="Host_Control__49_SpCnt_1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3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F1B9E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707392" behindDoc="0" locked="0" layoutInCell="1" allowOverlap="1" wp14:anchorId="7FF3FC29" wp14:editId="4E1DB96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30860"/>
                  <wp:effectExtent l="0" t="0" r="0" b="0"/>
                  <wp:wrapNone/>
                  <wp:docPr id="480" name="Host_Control__49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" name="Host_Control__49_SpCnt_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3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F1B9E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708416" behindDoc="0" locked="0" layoutInCell="1" allowOverlap="1" wp14:anchorId="655EEF8C" wp14:editId="0618B8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30860"/>
                  <wp:effectExtent l="0" t="0" r="0" b="0"/>
                  <wp:wrapNone/>
                  <wp:docPr id="481" name="Host_Control__48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" name="Host_Control__48_SpCnt_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3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F1B9E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709440" behindDoc="0" locked="0" layoutInCell="1" allowOverlap="1" wp14:anchorId="7D5BD360" wp14:editId="46C8F57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04190"/>
                  <wp:effectExtent l="0" t="0" r="0" b="0"/>
                  <wp:wrapNone/>
                  <wp:docPr id="482" name="Host_Control__50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" name="Host_Control__50_SpCnt_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F1B9E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710464" behindDoc="0" locked="0" layoutInCell="1" allowOverlap="1" wp14:anchorId="267DF681" wp14:editId="49667AA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04190"/>
                  <wp:effectExtent l="0" t="0" r="0" b="0"/>
                  <wp:wrapNone/>
                  <wp:docPr id="483" name="Host_Control__49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" name="Host_Control__49_SpCnt_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F1B9E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711488" behindDoc="0" locked="0" layoutInCell="1" allowOverlap="1" wp14:anchorId="7B7BE63A" wp14:editId="5B3C3A8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04190"/>
                  <wp:effectExtent l="0" t="0" r="0" b="0"/>
                  <wp:wrapNone/>
                  <wp:docPr id="484" name="Host_Control__48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" name="Host_Control__48_SpCnt_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F1B9E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712512" behindDoc="0" locked="0" layoutInCell="1" allowOverlap="1" wp14:anchorId="309F1A40" wp14:editId="62BED9B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30860"/>
                  <wp:effectExtent l="0" t="0" r="0" b="0"/>
                  <wp:wrapNone/>
                  <wp:docPr id="485" name="Host_Control__50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" name="Host_Control__50_SpCnt_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3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F1B9E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713536" behindDoc="0" locked="0" layoutInCell="1" allowOverlap="1" wp14:anchorId="4EB36B31" wp14:editId="5424209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30860"/>
                  <wp:effectExtent l="0" t="0" r="0" b="0"/>
                  <wp:wrapNone/>
                  <wp:docPr id="486" name="Host_Control__49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Host_Control__49_SpCnt_1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3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F1B9E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714560" behindDoc="0" locked="0" layoutInCell="1" allowOverlap="1" wp14:anchorId="090379B5" wp14:editId="6560CC5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30860"/>
                  <wp:effectExtent l="0" t="0" r="0" b="0"/>
                  <wp:wrapNone/>
                  <wp:docPr id="487" name="Host_Control__48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" name="Host_Control__48_SpCnt_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3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F1B9E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715584" behindDoc="0" locked="0" layoutInCell="1" allowOverlap="1" wp14:anchorId="4D8C69FE" wp14:editId="1ECB123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30860"/>
                  <wp:effectExtent l="0" t="0" r="0" b="0"/>
                  <wp:wrapNone/>
                  <wp:docPr id="488" name="Host_Control__50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" name="Host_Control__50_SpCnt_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3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F1B9E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716608" behindDoc="0" locked="0" layoutInCell="1" allowOverlap="1" wp14:anchorId="6F8577E7" wp14:editId="6E55C92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30860"/>
                  <wp:effectExtent l="0" t="0" r="0" b="0"/>
                  <wp:wrapNone/>
                  <wp:docPr id="489" name="Host_Control__49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" name="Host_Control__49_SpCnt_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3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F1B9E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717632" behindDoc="0" locked="0" layoutInCell="1" allowOverlap="1" wp14:anchorId="6C1307A1" wp14:editId="31188E5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30860"/>
                  <wp:effectExtent l="0" t="0" r="0" b="0"/>
                  <wp:wrapNone/>
                  <wp:docPr id="490" name="Host_Control__48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" name="Host_Control__48_SpCnt_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3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F1B9E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718656" behindDoc="0" locked="0" layoutInCell="1" allowOverlap="1" wp14:anchorId="1618A9BF" wp14:editId="4B34C29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04190"/>
                  <wp:effectExtent l="0" t="0" r="0" b="0"/>
                  <wp:wrapNone/>
                  <wp:docPr id="491" name="Host_Control__50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" name="Host_Control__50_SpCnt_2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F1B9E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719680" behindDoc="0" locked="0" layoutInCell="1" allowOverlap="1" wp14:anchorId="42197877" wp14:editId="662F38C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04190"/>
                  <wp:effectExtent l="0" t="0" r="0" b="0"/>
                  <wp:wrapNone/>
                  <wp:docPr id="492" name="Host_Control__49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" name="Host_Control__49_SpCnt_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F1B9E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720704" behindDoc="0" locked="0" layoutInCell="1" allowOverlap="1" wp14:anchorId="3CA147EA" wp14:editId="1250A2E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30860"/>
                  <wp:effectExtent l="0" t="0" r="0" b="0"/>
                  <wp:wrapNone/>
                  <wp:docPr id="493" name="Host_Control__49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" name="Host_Control__49_SpCnt_1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3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F1B9E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721728" behindDoc="0" locked="0" layoutInCell="1" allowOverlap="1" wp14:anchorId="3A85D839" wp14:editId="3BC4E2E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04190"/>
                  <wp:effectExtent l="0" t="0" r="0" b="0"/>
                  <wp:wrapNone/>
                  <wp:docPr id="494" name="Host_Control__48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Host_Control__48_SpCnt_2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F1B9E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722752" behindDoc="0" locked="0" layoutInCell="1" allowOverlap="1" wp14:anchorId="0B420D8B" wp14:editId="000E3B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30860"/>
                  <wp:effectExtent l="0" t="0" r="0" b="0"/>
                  <wp:wrapNone/>
                  <wp:docPr id="495" name="Host_Control__48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" name="Host_Control__48_SpCnt_2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3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F1B9E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723776" behindDoc="0" locked="0" layoutInCell="1" allowOverlap="1" wp14:anchorId="3D0D8B92" wp14:editId="4BB0335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30860"/>
                  <wp:effectExtent l="0" t="0" r="0" b="0"/>
                  <wp:wrapNone/>
                  <wp:docPr id="496" name="Host_Control__50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Host_Control__50_SpCnt_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3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F1B9E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724800" behindDoc="0" locked="0" layoutInCell="1" allowOverlap="1" wp14:anchorId="41AF374C" wp14:editId="79E9478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30860"/>
                  <wp:effectExtent l="0" t="0" r="0" b="0"/>
                  <wp:wrapNone/>
                  <wp:docPr id="497" name="Host_Control__49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" name="Host_Control__49_SpCnt_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3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F1B9E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725824" behindDoc="0" locked="0" layoutInCell="1" allowOverlap="1" wp14:anchorId="05692B75" wp14:editId="2EB4EA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30860"/>
                  <wp:effectExtent l="0" t="0" r="0" b="0"/>
                  <wp:wrapNone/>
                  <wp:docPr id="498" name="Host_Control__48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" name="Host_Control__48_SpCnt_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3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F1B9E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726848" behindDoc="0" locked="0" layoutInCell="1" allowOverlap="1" wp14:anchorId="6D8C0678" wp14:editId="2FE12CA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04190"/>
                  <wp:effectExtent l="0" t="0" r="0" b="0"/>
                  <wp:wrapNone/>
                  <wp:docPr id="499" name="Host_Control__50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" name="Host_Control__50_SpCnt_2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F1B9E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727872" behindDoc="0" locked="0" layoutInCell="1" allowOverlap="1" wp14:anchorId="6C7A83F0" wp14:editId="332491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30860"/>
                  <wp:effectExtent l="0" t="0" r="0" b="0"/>
                  <wp:wrapNone/>
                  <wp:docPr id="500" name="Host_Control__50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" name="Host_Control__50_SpCnt_2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3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F1B9E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728896" behindDoc="0" locked="0" layoutInCell="1" allowOverlap="1" wp14:anchorId="1CF8BE2F" wp14:editId="0DA4CA7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04190"/>
                  <wp:effectExtent l="0" t="0" r="0" b="0"/>
                  <wp:wrapNone/>
                  <wp:docPr id="501" name="Host_Control__49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" name="Host_Control__49_SpCnt_2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F1B9E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729920" behindDoc="0" locked="0" layoutInCell="1" allowOverlap="1" wp14:anchorId="05F83CAE" wp14:editId="1F3CA5F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30860"/>
                  <wp:effectExtent l="0" t="0" r="0" b="0"/>
                  <wp:wrapNone/>
                  <wp:docPr id="502" name="Host_Control__49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" name="Host_Control__49_SpCnt_2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3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F1B9E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730944" behindDoc="0" locked="0" layoutInCell="1" allowOverlap="1" wp14:anchorId="74B6FA5F" wp14:editId="2AAFF6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30860"/>
                  <wp:effectExtent l="0" t="0" r="0" b="0"/>
                  <wp:wrapNone/>
                  <wp:docPr id="503" name="Host_Control__49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" name="Host_Control__49_SpCnt_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3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F1B9E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  <w:lang w:bidi="ar"/>
              </w:rPr>
              <w:drawing>
                <wp:anchor distT="0" distB="0" distL="114300" distR="114300" simplePos="0" relativeHeight="251731968" behindDoc="0" locked="0" layoutInCell="1" allowOverlap="1" wp14:anchorId="3BA21D4D" wp14:editId="554AD5F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30860"/>
                  <wp:effectExtent l="0" t="0" r="0" b="0"/>
                  <wp:wrapNone/>
                  <wp:docPr id="504" name="Host_Control__48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" name="Host_Control__48_SpCnt_2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3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北京启创远景科技有限公司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35A32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911101085752484883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82607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584AB6" w:rsidRPr="00BF1B9E" w14:paraId="04D8CF05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7B7A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CCB5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北京茄豆网络科技有限公司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1D4B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91110108MA01FJ87XH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A8A4E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584AB6" w:rsidRPr="00BF1B9E" w14:paraId="6DB9EE28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AAFE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A4C5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北京青云创新科技发展有限公司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06EC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911101087177273978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62D0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584AB6" w:rsidRPr="00BF1B9E" w14:paraId="2585EC8F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27077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1497E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北京氢源智能科技有限公司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D2C7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91110108MA04CLW74L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F5B7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584AB6" w:rsidRPr="00BF1B9E" w14:paraId="0BB118D8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0E02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2EB9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北京清雷科技有限公司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5C48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91110108MA01MKHE57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0FE1B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584AB6" w:rsidRPr="00BF1B9E" w14:paraId="20FFB7AB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2D17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98DA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北京瑞得</w:t>
            </w: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霖</w:t>
            </w:r>
            <w:proofErr w:type="gramEnd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科信息技术有限公司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C22F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91110108MA004QDM2C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5919B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584AB6" w:rsidRPr="00BF1B9E" w14:paraId="73B3C2EB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5E9E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9E62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北京瑞力通地基基础工程有限责任公司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0483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91110108101168312U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ED66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584AB6" w:rsidRPr="00BF1B9E" w14:paraId="7B872A93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9B69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EBD8E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北京神州汉方医药科技有限公司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AF6B6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91110108774722533N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75CF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584AB6" w:rsidRPr="00BF1B9E" w14:paraId="42122027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9538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94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4FFF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北京数巅科技有限公司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D400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91110108MA7LQHWC95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D884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584AB6" w:rsidRPr="00BF1B9E" w14:paraId="42A6A1E9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8448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97FA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北京数缘科技有限公司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3F62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91110108MA0024RT88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6012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584AB6" w:rsidRPr="00BF1B9E" w14:paraId="30C9CA14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E4DB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78EA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北京水脉科技有限公司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7EF6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91110108069590977X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8741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584AB6" w:rsidRPr="00BF1B9E" w14:paraId="298D1FB7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A3E8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E868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北京思朗东芯科技有限责任公司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BEB0B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91110108MA04CW4GXW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4E47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584AB6" w:rsidRPr="00BF1B9E" w14:paraId="682CF6CD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686B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A44F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北京思信飞扬信息技术股份有限公司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56E1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91110108MA002PDN76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D031B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584AB6" w:rsidRPr="00BF1B9E" w14:paraId="283D1FBA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5081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335B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北京天空引擎数字科技有限公司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16B0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9111010806276206XY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3BD97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584AB6" w:rsidRPr="00BF1B9E" w14:paraId="7BFCDEE6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6DC3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A116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北京通利顺科技发展有限公司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B635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911101088020602599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E7A76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584AB6" w:rsidRPr="00BF1B9E" w14:paraId="500C9DBD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01C2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101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6100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北京拓目科技有限公司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1343B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911101085604389917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D9FE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584AB6" w:rsidRPr="00BF1B9E" w14:paraId="3D601204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C2B5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652C2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北京韦尔科技有限公司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1CD3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91110108399005419B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BAB87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584AB6" w:rsidRPr="00BF1B9E" w14:paraId="1B1AE1A4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FF13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643B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北京橡数科技有限公司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1ABA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91110108MA02A4K01Q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351EE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584AB6" w:rsidRPr="00BF1B9E" w14:paraId="325B45D8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F23A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8683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北京小眼探索科技有限公司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19FB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91110108MA01ABLJ11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9757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584AB6" w:rsidRPr="00BF1B9E" w14:paraId="4BCF1A06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3487B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08EC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北京熠智科技有限公司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2E22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91110108MA01F7KF9T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BCFC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584AB6" w:rsidRPr="00BF1B9E" w14:paraId="0CD2EBF2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6475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106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CF6A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北京因泰立科技有限公司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E66A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91110108597664159F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4677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584AB6" w:rsidRPr="00BF1B9E" w14:paraId="78215C9B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26BF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107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4E6C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北京原力</w:t>
            </w: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辰</w:t>
            </w:r>
            <w:proofErr w:type="gramEnd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超导技术有限公司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555E7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91110108094875181J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D45F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584AB6" w:rsidRPr="00BF1B9E" w14:paraId="55AE4C91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AA4A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108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AE4A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北京云车易购科技有限公司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2693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91110108MA04DGUX6N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AD306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584AB6" w:rsidRPr="00BF1B9E" w14:paraId="38DCBEA9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C4A2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109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51D6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北京云唤维科技有限公司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58F1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91110114MA0078CDXB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0738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584AB6" w:rsidRPr="00BF1B9E" w14:paraId="43C07E17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B314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E99D6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北京云中未来科技有限公司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051D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91110108MA01Q5MC1H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FF68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584AB6" w:rsidRPr="00BF1B9E" w14:paraId="2E6570E4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2204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111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D4186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北京正道天成科技发展有限公司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7839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911101086949847959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F8CB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584AB6" w:rsidRPr="00BF1B9E" w14:paraId="46EF1078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8A7B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68C2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北京智网物联科技有限公司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C170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91110108MA006LTU7E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D27D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584AB6" w:rsidRPr="00BF1B9E" w14:paraId="481594AA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794A6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113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E81F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北京中达瑞拓科技有限公司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CBC8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91110114MA00AHXY6E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9015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584AB6" w:rsidRPr="00BF1B9E" w14:paraId="431C8346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515B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114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F3D7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北京中科气象科技有限公司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6B1D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91110108MA01E3DJ0B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0446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584AB6" w:rsidRPr="00BF1B9E" w14:paraId="43B9676C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4F13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115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5B9B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北京中宇新数科技有限公司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1B3C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91110116MA01GPNP4J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B02DB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584AB6" w:rsidRPr="00BF1B9E" w14:paraId="2A92CAE9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1683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116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8A302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创易金</w:t>
            </w:r>
            <w:proofErr w:type="gramEnd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服（北京）科技有限责任公司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25C1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91110108MA007MYK5M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2D7F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584AB6" w:rsidRPr="00BF1B9E" w14:paraId="5FE816D6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F136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117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735B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东方宝麟科技发展（北京）有限公司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3D61E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91110108795999400W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9F85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584AB6" w:rsidRPr="00BF1B9E" w14:paraId="3F7111FF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100A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118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322F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富景天策（北京）科技集团有限公司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15A3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911101085808141655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DB1F7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584AB6" w:rsidRPr="00BF1B9E" w14:paraId="59009A6B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C362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119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561A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海天地数码科技（北京）有限公司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069E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91110108057303555B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CD1F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584AB6" w:rsidRPr="00BF1B9E" w14:paraId="60487473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0EDF7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120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5D03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行为科技（北京）有限公司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152E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91110108MA00E6P76E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727A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584AB6" w:rsidRPr="00BF1B9E" w14:paraId="547C30F9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8509E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121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9AC5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华信正能集团有限公司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66C5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91110108062827855Q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7F9E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584AB6" w:rsidRPr="00BF1B9E" w14:paraId="3F587CC7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F908E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122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9781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瑞玛思特（北京）科技有限公司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108C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91110105MA01H22GX9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9E4B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584AB6" w:rsidRPr="00BF1B9E" w14:paraId="00817CD5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7B1E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123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12CC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睿</w:t>
            </w:r>
            <w:proofErr w:type="gramEnd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能科技（北京）有限公司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EE4A6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91110108676636834X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6636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584AB6" w:rsidRPr="00BF1B9E" w14:paraId="6DA027BC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EB34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124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F56C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神州融安数字科技（北京）有限公司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FC11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91110108MA7F3BC30A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EE5BB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584AB6" w:rsidRPr="00BF1B9E" w14:paraId="452DF399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155E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125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A3E0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是高（北京）智能科技有限公司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AD06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91110108MA04G0ND0T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A30C7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584AB6" w:rsidRPr="00BF1B9E" w14:paraId="06B5941A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6FBFE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126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DF6B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沃森克里克（北京）生物科技有限公司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EDA92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911103023355683008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3D1D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584AB6" w:rsidRPr="00BF1B9E" w14:paraId="328ED9D4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F541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127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96AAB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信亦宏达</w:t>
            </w:r>
            <w:proofErr w:type="gramEnd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网络存储技术（北京）有限公司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DEF1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91110108663729636L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9744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584AB6" w:rsidRPr="00BF1B9E" w14:paraId="0A6F6B2F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7749B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128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128F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星智航天</w:t>
            </w:r>
            <w:proofErr w:type="gramEnd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C55BB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91110114MA01ADPW99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1B8E7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584AB6" w:rsidRPr="00BF1B9E" w14:paraId="45ABC2E2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FA7E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129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8AA0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游酷盛世科技（北京）有限公司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06E7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9111010830670406XD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BB35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584AB6" w:rsidRPr="00BF1B9E" w14:paraId="1CE29150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02D7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C43F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正奇</w:t>
            </w: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晟</w:t>
            </w:r>
            <w:proofErr w:type="gramEnd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业（北京）科技有限公司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8DEA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91110105306509766H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2B12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584AB6" w:rsidRPr="00BF1B9E" w14:paraId="1B54E2D4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D7EBB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131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3AF8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中百欧（北京）环境科技有限公司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11DC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911101056908074920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0A91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584AB6" w:rsidRPr="00BF1B9E" w14:paraId="5757C7AA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EAD5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132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BCF2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中科</w:t>
            </w: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融志国际</w:t>
            </w:r>
            <w:proofErr w:type="gramEnd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科技（北京）有限公司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6ACA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91110108MA0203G5XY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AB0A7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584AB6" w:rsidRPr="00BF1B9E" w14:paraId="12009E66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3AC2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133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06DD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中能智</w:t>
            </w: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旷</w:t>
            </w:r>
            <w:proofErr w:type="gramEnd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（北京）科技有限公司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2E637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91110108MA01JYLF02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6914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584AB6" w:rsidRPr="00BF1B9E" w14:paraId="34182F6F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972B7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134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2B126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中物联讯</w:t>
            </w:r>
            <w:proofErr w:type="gramEnd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（北京）科技有限公司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2AA0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91110108MA01E7A31T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2140E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海淀区</w:t>
            </w:r>
          </w:p>
        </w:tc>
      </w:tr>
      <w:tr w:rsidR="00584AB6" w:rsidRPr="00BF1B9E" w14:paraId="1A40B7C6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080B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135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648E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北京东方略生物医药科技股份有限公司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721F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911101067916194152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E604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584AB6" w:rsidRPr="00BF1B9E" w14:paraId="6E5E046D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6E5F2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136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0458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光谱时代（北京）科技有限公司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883B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91110105597678710T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0FEDB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584AB6" w:rsidRPr="00BF1B9E" w14:paraId="5665BAAB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CC6E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137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6743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北京昱栎技术有限公司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4361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9111010607854389XC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C1CB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584AB6" w:rsidRPr="00BF1B9E" w14:paraId="70D16F3B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7227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138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1073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昱垠</w:t>
            </w:r>
            <w:proofErr w:type="gramEnd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FA63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91110108MA01WWK237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8A43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584AB6" w:rsidRPr="00BF1B9E" w14:paraId="3FD77AD2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517AE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139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A41C2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北京弋宸时代科技有限公司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9774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91110302055618529F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0F94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584AB6" w:rsidRPr="00BF1B9E" w14:paraId="63D6A595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FB15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240E6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北京七彩行</w:t>
            </w: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云数字</w:t>
            </w:r>
            <w:proofErr w:type="gramEnd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技术有限公司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0948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911101080592815808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F5BE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584AB6" w:rsidRPr="00BF1B9E" w14:paraId="0BFCA477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B2317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141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DFAA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北京恒卫科技有限公司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5B59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91110106MA002FXM9F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3D19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584AB6" w:rsidRPr="00BF1B9E" w14:paraId="5B20A1EA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E207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142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FD6F6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北京冠邦开源技术有限公司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66686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91110109MA020YTB68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7DD4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584AB6" w:rsidRPr="00BF1B9E" w14:paraId="63939831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085F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143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04D8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北京华信测控科技有限公司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A934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91110105MA00GBUX51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1BC5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584AB6" w:rsidRPr="00BF1B9E" w14:paraId="33640FC0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2854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144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03A8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北京方盈智能数字科技有限公司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344B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91110108MA018K8QX4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D06A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584AB6" w:rsidRPr="00BF1B9E" w14:paraId="78C54174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D1A9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145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28EB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华泽中熙（北京）科技发展有限公司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8E2B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911101055712629364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F163E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584AB6" w:rsidRPr="00BF1B9E" w14:paraId="57A945F5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D05F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146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9995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微米环创生物</w:t>
            </w:r>
            <w:proofErr w:type="gramEnd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科技（北京）有限公司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C473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91110108MA01PHEP4D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4F43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584AB6" w:rsidRPr="00BF1B9E" w14:paraId="5711A153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DA48B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147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E287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千一</w:t>
            </w:r>
            <w:proofErr w:type="gramEnd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禾盛（北京）科技有限公司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3FB8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91110116MA01P0CN98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56C1E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584AB6" w:rsidRPr="00BF1B9E" w14:paraId="7A6F5C42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6D29B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148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A5BE7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北京畅想之星信息技术有限公司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46D5B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911101067975896912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41DF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584AB6" w:rsidRPr="00BF1B9E" w14:paraId="6B3F6C97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338A7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149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12F1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中东创新科技集团有限公司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77532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91110106MA008CQB9H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7C6B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584AB6" w:rsidRPr="00BF1B9E" w14:paraId="48989DC0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5BE5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3CF3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易点</w:t>
            </w: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极</w:t>
            </w:r>
            <w:proofErr w:type="gramEnd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客（北京）科技有限公司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1796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91110105MA001H3834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C1B8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584AB6" w:rsidRPr="00BF1B9E" w14:paraId="69F844CD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89FD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151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829A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中视互联（北京）科技有限公司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3013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91110106MA006B2X2T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2D6D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584AB6" w:rsidRPr="00BF1B9E" w14:paraId="4C1ADAC8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458BE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152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D5CE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北京云桥智海科技服务有限公司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292CB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91110106MA01TJX24E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62D0B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584AB6" w:rsidRPr="00BF1B9E" w14:paraId="1B4AA6B1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8180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153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F8C0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北京捷天科技有限责任公司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CCD0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91110108MA01GCG93W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34F0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584AB6" w:rsidRPr="00BF1B9E" w14:paraId="43C066C5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9992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154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590F6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北京鸿</w:t>
            </w: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通供应</w:t>
            </w:r>
            <w:proofErr w:type="gramEnd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链管理有限公司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709C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911101060612864015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E098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584AB6" w:rsidRPr="00BF1B9E" w14:paraId="76C21723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36E87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155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41E8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北京迅嘉数据技术有限公司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36FE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91110108MA01FE2M07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851A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584AB6" w:rsidRPr="00BF1B9E" w14:paraId="01D5CBCC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E89E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156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C79CB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高信文化传媒（北京）有限公司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940A7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91110105MA007JX312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233B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584AB6" w:rsidRPr="00BF1B9E" w14:paraId="62580865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7F0F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157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3A20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亿保创元</w:t>
            </w:r>
            <w:proofErr w:type="gramEnd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（北京）信息科技有限公司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C9C4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91110105MA008B9X86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4B7B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584AB6" w:rsidRPr="00BF1B9E" w14:paraId="555E20E6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6F7A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158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7061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百阀</w:t>
            </w: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邦</w:t>
            </w:r>
            <w:proofErr w:type="gramEnd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尼（北京）科技有限公司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1DDC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91110106357931131K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5D5F6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584AB6" w:rsidRPr="00BF1B9E" w14:paraId="369B9B4B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0EBE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159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7AAC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国铁新材（北京）科技有限公司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07427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91110105MA01BQMK25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4FBC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584AB6" w:rsidRPr="00BF1B9E" w14:paraId="7F581F31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16736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149B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北京铭洋商务</w:t>
            </w:r>
            <w:proofErr w:type="gramEnd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服务有限公司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6268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91110105690034979W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01D1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丰台区</w:t>
            </w:r>
          </w:p>
        </w:tc>
      </w:tr>
      <w:tr w:rsidR="00584AB6" w:rsidRPr="00BF1B9E" w14:paraId="145831E0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18AF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161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D2E5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东龙顺（北京）科贸有限公司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70517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91110107MA002WHL5A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AFC27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石景山区</w:t>
            </w:r>
          </w:p>
        </w:tc>
      </w:tr>
      <w:tr w:rsidR="00584AB6" w:rsidRPr="00BF1B9E" w14:paraId="4FE3C4AD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E07B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162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B9B5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北京益远建业</w:t>
            </w:r>
            <w:proofErr w:type="gramEnd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加气建材有限公司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2ABCB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91110114MA04EA5Y4N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599A2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石景山区</w:t>
            </w:r>
          </w:p>
        </w:tc>
      </w:tr>
      <w:tr w:rsidR="00584AB6" w:rsidRPr="00BF1B9E" w14:paraId="6EF9164E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CFF2E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163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67BD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北京澳鑫科贸有限公司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A22A6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911101073579535920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02CF2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石景山区</w:t>
            </w:r>
          </w:p>
        </w:tc>
      </w:tr>
      <w:tr w:rsidR="00584AB6" w:rsidRPr="00BF1B9E" w14:paraId="08B082FD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998BB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164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53B7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北京广兴</w:t>
            </w: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凯</w:t>
            </w:r>
            <w:proofErr w:type="gramEnd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数控科技有限公司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61B0B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91110107685149333C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8494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石景山区</w:t>
            </w:r>
          </w:p>
        </w:tc>
      </w:tr>
      <w:tr w:rsidR="00584AB6" w:rsidRPr="00BF1B9E" w14:paraId="672BE37E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DD4F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165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0C6C7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北京益邦达科技发展有限公司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6844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91110107767519369Q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C81C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石景山区</w:t>
            </w:r>
          </w:p>
        </w:tc>
      </w:tr>
      <w:tr w:rsidR="00584AB6" w:rsidRPr="00BF1B9E" w14:paraId="423FD264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3530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166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62AB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识因智能</w:t>
            </w:r>
            <w:proofErr w:type="gramEnd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14DCE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91610138MA6WU4FM76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2889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石景山区</w:t>
            </w:r>
          </w:p>
        </w:tc>
      </w:tr>
      <w:tr w:rsidR="00584AB6" w:rsidRPr="00BF1B9E" w14:paraId="6A2A4C3C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71AC6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167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AEC9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北京弘兆博通科技有限公司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3C58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91110108587722909T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CE5D7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石景山区</w:t>
            </w:r>
          </w:p>
        </w:tc>
      </w:tr>
      <w:tr w:rsidR="00584AB6" w:rsidRPr="00BF1B9E" w14:paraId="21F35935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B7F8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168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91152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北京鼎盛诺蓝科技有限公司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A738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91110107593833007X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F85F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石景山区</w:t>
            </w:r>
          </w:p>
        </w:tc>
      </w:tr>
      <w:tr w:rsidR="00584AB6" w:rsidRPr="00BF1B9E" w14:paraId="0637FFF0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1FF2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169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5434B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北京中电万联科技股份有限公司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377D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91110107563697614P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8C2D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石景山区</w:t>
            </w:r>
          </w:p>
        </w:tc>
      </w:tr>
      <w:tr w:rsidR="00584AB6" w:rsidRPr="00BF1B9E" w14:paraId="4466CF4A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24C6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170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966A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吉能国际</w:t>
            </w:r>
            <w:proofErr w:type="gramEnd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能源有限公司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3013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91110107MA01U4BB2C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23C7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石景山区</w:t>
            </w:r>
          </w:p>
        </w:tc>
      </w:tr>
      <w:tr w:rsidR="00584AB6" w:rsidRPr="00BF1B9E" w14:paraId="0BD6DF96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B21D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171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E651E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北京乾德永达科技有限公司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9D6D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911101075825346266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4A12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石景山区</w:t>
            </w:r>
          </w:p>
        </w:tc>
      </w:tr>
      <w:tr w:rsidR="00584AB6" w:rsidRPr="00BF1B9E" w14:paraId="0806F47F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C3A7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172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C7B5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中铁建设集团基础设施建设有限公司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49FB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91110107597690285P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FBA3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石景山区</w:t>
            </w:r>
          </w:p>
        </w:tc>
      </w:tr>
      <w:tr w:rsidR="00584AB6" w:rsidRPr="00BF1B9E" w14:paraId="4BD6C233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E6802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173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8CD3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</w:t>
            </w: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逯</w:t>
            </w:r>
            <w:proofErr w:type="gramEnd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博士行为医学科技研究院有限公司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5DBE7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91110114MA004BGQ3B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1D86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石景山区</w:t>
            </w:r>
          </w:p>
        </w:tc>
      </w:tr>
      <w:tr w:rsidR="00584AB6" w:rsidRPr="00BF1B9E" w14:paraId="79C188F3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50AF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174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1DFB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北京精量科技有限公司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1899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91110107MA002ARA9P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737B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石景山区</w:t>
            </w:r>
          </w:p>
        </w:tc>
      </w:tr>
      <w:tr w:rsidR="00584AB6" w:rsidRPr="00BF1B9E" w14:paraId="1D7420E2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FBCD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175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BCFE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无人智境（北京）技术有限公司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2D3C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91110108MA01D4RG23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3B92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石景山区</w:t>
            </w:r>
          </w:p>
        </w:tc>
      </w:tr>
      <w:tr w:rsidR="00584AB6" w:rsidRPr="00BF1B9E" w14:paraId="391218F0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E4BA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176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91F6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北京奥丁信息科技有限责任公司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7B00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91110115MA7J5C891F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8DA0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石景山区</w:t>
            </w:r>
          </w:p>
        </w:tc>
      </w:tr>
      <w:tr w:rsidR="00584AB6" w:rsidRPr="00BF1B9E" w14:paraId="131336C2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37E8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177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A3552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北京视佳伟业科技有限公司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C65AE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91110107556861148X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5845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石景山区</w:t>
            </w:r>
          </w:p>
        </w:tc>
      </w:tr>
      <w:tr w:rsidR="00584AB6" w:rsidRPr="00BF1B9E" w14:paraId="799D9288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85D9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178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B044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北京奥力斯特投资管理有限公司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102B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91110107695022766W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32E22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石景山区</w:t>
            </w:r>
          </w:p>
        </w:tc>
      </w:tr>
      <w:tr w:rsidR="00584AB6" w:rsidRPr="00BF1B9E" w14:paraId="45FD6E9C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B76D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179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B3E0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北京合昌通信技术有限公司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721D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911101073553194084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99DF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石景山区</w:t>
            </w:r>
          </w:p>
        </w:tc>
      </w:tr>
      <w:tr w:rsidR="00584AB6" w:rsidRPr="00BF1B9E" w14:paraId="14FB22F3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92FC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A3B8E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北京易秀互动科技有限公司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BB01E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91110105MA009JQB3K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060B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门头沟区</w:t>
            </w:r>
          </w:p>
        </w:tc>
      </w:tr>
      <w:tr w:rsidR="00584AB6" w:rsidRPr="00BF1B9E" w14:paraId="54024E90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88F4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181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DA72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华翊博奥（北京）量子科技有限公司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36A6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91110400MA7FEMXN8G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4C1F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经济技术开发区  </w:t>
            </w:r>
          </w:p>
        </w:tc>
      </w:tr>
      <w:tr w:rsidR="00584AB6" w:rsidRPr="00BF1B9E" w14:paraId="5CCAD3F0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CD3B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182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3C2F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北京衍微科技有限公司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A63E7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91110108MA7JEPG97G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7725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经济技术开发区  </w:t>
            </w:r>
          </w:p>
        </w:tc>
      </w:tr>
      <w:tr w:rsidR="00584AB6" w:rsidRPr="00BF1B9E" w14:paraId="100880C2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197F2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183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EFF1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北京京东方知微生物科技有限公司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E2AC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91110400MA04CMA428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C821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经济技术开发区  </w:t>
            </w:r>
          </w:p>
        </w:tc>
      </w:tr>
      <w:tr w:rsidR="00584AB6" w:rsidRPr="00BF1B9E" w14:paraId="5AA5E06E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04D5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184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5068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欧必翼太赫兹</w:t>
            </w:r>
            <w:proofErr w:type="gramEnd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科技（北京）有限公司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790A2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91110302MA00F7M918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43D7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经济技术开发区  </w:t>
            </w:r>
          </w:p>
        </w:tc>
      </w:tr>
      <w:tr w:rsidR="00584AB6" w:rsidRPr="00BF1B9E" w14:paraId="0E856FE3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FC7A2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185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A6C5E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北京满格医药科技有限公司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C15C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911101067667860359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D80D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经济技术开发区  </w:t>
            </w:r>
          </w:p>
        </w:tc>
      </w:tr>
      <w:tr w:rsidR="00584AB6" w:rsidRPr="00BF1B9E" w14:paraId="0393C24B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2039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186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0DDE6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北京子牛亦东科技有限公司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D87C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91110400MA02AKUK25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0066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经济技术开发区  </w:t>
            </w:r>
          </w:p>
        </w:tc>
      </w:tr>
      <w:tr w:rsidR="00584AB6" w:rsidRPr="00BF1B9E" w14:paraId="07D45522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1755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187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03A8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北京汤谷软件技术有限公司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1A99B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91110302MA01X8M18U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45602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经济技术开发区  </w:t>
            </w:r>
          </w:p>
        </w:tc>
      </w:tr>
      <w:tr w:rsidR="00584AB6" w:rsidRPr="00BF1B9E" w14:paraId="6E621E8E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2BAF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188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C5A3E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北京中科宇航技术有限公司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EF0B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91110106MA003EBQ4D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651F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经济技术开发区  </w:t>
            </w:r>
          </w:p>
        </w:tc>
      </w:tr>
      <w:tr w:rsidR="00584AB6" w:rsidRPr="00BF1B9E" w14:paraId="6271612F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B1A8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189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5B172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英凡蒂（北京）科技有限公司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5145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911101050592314876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9403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经济技术开发区  </w:t>
            </w:r>
          </w:p>
        </w:tc>
      </w:tr>
      <w:tr w:rsidR="00584AB6" w:rsidRPr="00BF1B9E" w14:paraId="197325BA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A34C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83F17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北京精益泰翔技术发展有限公司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92C0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91110108802097895W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BA84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经济技术开发区  </w:t>
            </w:r>
          </w:p>
        </w:tc>
      </w:tr>
      <w:tr w:rsidR="00584AB6" w:rsidRPr="00BF1B9E" w14:paraId="288585A1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B0F0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191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D9F06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北京和腾</w:t>
            </w: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图智科技</w:t>
            </w:r>
            <w:proofErr w:type="gramEnd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A644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91110111MA00DCJU7P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69D82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经济技术开发区  </w:t>
            </w:r>
          </w:p>
        </w:tc>
      </w:tr>
      <w:tr w:rsidR="00584AB6" w:rsidRPr="00BF1B9E" w14:paraId="6C015CB6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43FA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192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A3B5E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北京科博宏创技术有限公司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42EE2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91110302348320531G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7749B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经济技术开发区  </w:t>
            </w:r>
          </w:p>
        </w:tc>
      </w:tr>
      <w:tr w:rsidR="00584AB6" w:rsidRPr="00BF1B9E" w14:paraId="1C698A1A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E9C72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193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46B4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北京康格瑞科技有限公司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5310E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91110302MA01T24R8H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7B5E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经济技术开发区  </w:t>
            </w:r>
          </w:p>
        </w:tc>
      </w:tr>
      <w:tr w:rsidR="00584AB6" w:rsidRPr="00BF1B9E" w14:paraId="4819C1B1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3C99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194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A281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康为控股集团有限公司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F9EBE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91110105556842852Y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9A9F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经济技术开发区  </w:t>
            </w:r>
          </w:p>
        </w:tc>
      </w:tr>
      <w:tr w:rsidR="00584AB6" w:rsidRPr="00BF1B9E" w14:paraId="48B94717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88B27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195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F279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北京中企智造科技有限公司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DBBB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91110102MA01MC1W9X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6633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经济技术开发区  </w:t>
            </w:r>
          </w:p>
        </w:tc>
      </w:tr>
      <w:tr w:rsidR="00584AB6" w:rsidRPr="00BF1B9E" w14:paraId="604B2C27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91ED7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196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0DDA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昕</w:t>
            </w:r>
            <w:proofErr w:type="gramEnd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传生物科技（北京）有限公司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3DDF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91110400MA04FYUX67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7B442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经济技术开发区  </w:t>
            </w:r>
          </w:p>
        </w:tc>
      </w:tr>
      <w:tr w:rsidR="00584AB6" w:rsidRPr="00BF1B9E" w14:paraId="43EDD095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9CEC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197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D7BE2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北京福润达化工有限责任公司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668A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91110105101807807P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A1A4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经济技术开发区  </w:t>
            </w:r>
          </w:p>
        </w:tc>
      </w:tr>
      <w:tr w:rsidR="00584AB6" w:rsidRPr="00BF1B9E" w14:paraId="49538768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7BAF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198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CA9F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北京数易科技有限公司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040F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91110108MA001NHH29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9295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经济技术开发区  </w:t>
            </w:r>
          </w:p>
        </w:tc>
      </w:tr>
      <w:tr w:rsidR="00584AB6" w:rsidRPr="00BF1B9E" w14:paraId="02823B20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E7F6B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AEF2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北京新科启源科技有限公司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5AFB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91110111MA01DCPR12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2E5A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经济技术开发区  </w:t>
            </w:r>
          </w:p>
        </w:tc>
      </w:tr>
      <w:tr w:rsidR="00584AB6" w:rsidRPr="00BF1B9E" w14:paraId="7127B72B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2F837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93BA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北京恒信凯博科技有限公司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29F87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911101125694880981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EF5C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经济技术开发区  </w:t>
            </w:r>
          </w:p>
        </w:tc>
      </w:tr>
      <w:tr w:rsidR="00584AB6" w:rsidRPr="00BF1B9E" w14:paraId="76DF3AF1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AF1B2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201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703E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甲乙赢（北京）医疗科技有限公司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E287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91110115MA01T8W44K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210E6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经济技术开发区  </w:t>
            </w:r>
          </w:p>
        </w:tc>
      </w:tr>
      <w:tr w:rsidR="00584AB6" w:rsidRPr="00BF1B9E" w14:paraId="7FE3E4B2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5254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202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362F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易安基自动化设备（北京）有限公司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87FA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91110302781702135R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65FB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经济技术开发区  </w:t>
            </w:r>
          </w:p>
        </w:tc>
      </w:tr>
      <w:tr w:rsidR="00584AB6" w:rsidRPr="00BF1B9E" w14:paraId="0CA4FE15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9775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203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486B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优博泰</w:t>
            </w:r>
            <w:proofErr w:type="gramEnd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克（北京）科技有限公司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2191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91110112357945197N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8663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经济技术开发区  </w:t>
            </w:r>
          </w:p>
        </w:tc>
      </w:tr>
      <w:tr w:rsidR="00584AB6" w:rsidRPr="00BF1B9E" w14:paraId="4FE7E6FA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4306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204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2229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中联华诺（北京）科技有限公司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674D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91110302MA01PC2K3H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C4DF7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经济技术开发区  </w:t>
            </w:r>
          </w:p>
        </w:tc>
      </w:tr>
      <w:tr w:rsidR="00584AB6" w:rsidRPr="00BF1B9E" w14:paraId="71480EAD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4F46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205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0659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北京远大恒通科技发展有限公司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518D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91110108306545310G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777B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经济技术开发区  </w:t>
            </w:r>
          </w:p>
        </w:tc>
      </w:tr>
      <w:tr w:rsidR="00584AB6" w:rsidRPr="00BF1B9E" w14:paraId="6F4A70F4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7FE5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206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4C38B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北京瑞立信印刷设备有限公司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E7C0B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91110112089612694M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995F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经济技术开发区  </w:t>
            </w:r>
          </w:p>
        </w:tc>
      </w:tr>
      <w:tr w:rsidR="00584AB6" w:rsidRPr="00BF1B9E" w14:paraId="0EFEE500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C2D2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207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C7227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中国数字文化集团有限公司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4253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911100007178312235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4DA7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经济技术开发区  </w:t>
            </w:r>
          </w:p>
        </w:tc>
      </w:tr>
      <w:tr w:rsidR="00584AB6" w:rsidRPr="00BF1B9E" w14:paraId="4DA32D1C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3E09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208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B74B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北京诚天检测</w:t>
            </w:r>
            <w:proofErr w:type="gramEnd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技术服务有限公司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9805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91110302MA01GHX95L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DB77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经济技术开发区  </w:t>
            </w:r>
          </w:p>
        </w:tc>
      </w:tr>
      <w:tr w:rsidR="00584AB6" w:rsidRPr="00BF1B9E" w14:paraId="32E5CB87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67AD2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209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2702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北京默赛尔生物科技有限责任公司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4716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91110400MA020N1P2X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FB7A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经济技术开发区  </w:t>
            </w:r>
          </w:p>
        </w:tc>
      </w:tr>
      <w:tr w:rsidR="00584AB6" w:rsidRPr="00BF1B9E" w14:paraId="6C74BD5A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DBA8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210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AC27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荣盛成（北京）工业技术有限公司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3F446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91110115MA0177GE16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F0A8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经济技术开发区  </w:t>
            </w:r>
          </w:p>
        </w:tc>
      </w:tr>
      <w:tr w:rsidR="00584AB6" w:rsidRPr="00BF1B9E" w14:paraId="210011B3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128BE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211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4F56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</w:t>
            </w: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睿</w:t>
            </w:r>
            <w:proofErr w:type="gramEnd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利众</w:t>
            </w: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屹</w:t>
            </w:r>
            <w:proofErr w:type="gramEnd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软件有限公司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6B42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911101165621290843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AFAB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经济技术开发区  </w:t>
            </w:r>
          </w:p>
        </w:tc>
      </w:tr>
      <w:tr w:rsidR="00584AB6" w:rsidRPr="00BF1B9E" w14:paraId="52E085B7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3B8C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212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3647B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精效新软</w:t>
            </w:r>
            <w:proofErr w:type="gramEnd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新技术（北京）有限公司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2AE82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911103025620877937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D736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经济技术开发区  </w:t>
            </w:r>
          </w:p>
        </w:tc>
      </w:tr>
      <w:tr w:rsidR="00584AB6" w:rsidRPr="00BF1B9E" w14:paraId="43EB532D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694C7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213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63AD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中奥汇成科技股份有限公司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CD5F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91110302792111242G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9994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经济技术开发区  </w:t>
            </w:r>
          </w:p>
        </w:tc>
      </w:tr>
      <w:tr w:rsidR="00584AB6" w:rsidRPr="00BF1B9E" w14:paraId="4BBC3EBC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2B94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214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A505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北京海美源医药科技有限公司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86C3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91110302MA008BYG8Y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BB78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经济技术开发区  </w:t>
            </w:r>
          </w:p>
        </w:tc>
      </w:tr>
      <w:tr w:rsidR="00584AB6" w:rsidRPr="00BF1B9E" w14:paraId="5996158E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F8ED6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215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767BB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数海信息技术</w:t>
            </w:r>
            <w:proofErr w:type="gramEnd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34F6B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91110106330406791C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A979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经济技术开发区  </w:t>
            </w:r>
          </w:p>
        </w:tc>
      </w:tr>
      <w:tr w:rsidR="00584AB6" w:rsidRPr="00BF1B9E" w14:paraId="7DCAB4C5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5CE0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216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E2D3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弗瑞尔（北京）科技有限公司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9CA9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91110112MA00768Y01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D9F07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经济技术开发区  </w:t>
            </w:r>
          </w:p>
        </w:tc>
      </w:tr>
      <w:tr w:rsidR="00584AB6" w:rsidRPr="00BF1B9E" w14:paraId="2C50D6A9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5D29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217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DC45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辰风天然</w:t>
            </w:r>
            <w:proofErr w:type="gramEnd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本草（北京）科技有限公司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2791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91110101MA00AWMM9M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BB9B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经济技术开发区  </w:t>
            </w:r>
          </w:p>
        </w:tc>
      </w:tr>
      <w:tr w:rsidR="00584AB6" w:rsidRPr="00BF1B9E" w14:paraId="611AEEDE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7CCD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218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922F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北京航锐拓宇科技有限公司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F9B6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911101156995804664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8817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经济技术开发区  </w:t>
            </w:r>
          </w:p>
        </w:tc>
      </w:tr>
      <w:tr w:rsidR="00584AB6" w:rsidRPr="00BF1B9E" w14:paraId="6369B634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AAF8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219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D1967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霍尔姆斯（北京）生物科技有限公司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436D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91110400MA02AJN28J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8DFA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经济技术开发区  </w:t>
            </w:r>
          </w:p>
        </w:tc>
      </w:tr>
      <w:tr w:rsidR="00584AB6" w:rsidRPr="00BF1B9E" w14:paraId="542CF944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FD83B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220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74C7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北京百通科信机械设备有限公司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E3752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911103020997739698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D0B7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经济技术开发区  </w:t>
            </w:r>
          </w:p>
        </w:tc>
      </w:tr>
      <w:tr w:rsidR="00584AB6" w:rsidRPr="00BF1B9E" w14:paraId="4DD58E4C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39246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221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F68D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北京加立技术有限公司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5B8A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91110105575222501L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AA41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经济技术开发区  </w:t>
            </w:r>
          </w:p>
        </w:tc>
      </w:tr>
      <w:tr w:rsidR="00584AB6" w:rsidRPr="00BF1B9E" w14:paraId="746192B3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0DD3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222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263A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北京汇</w:t>
            </w: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霖泽谷</w:t>
            </w:r>
            <w:proofErr w:type="gramEnd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生物科技有限公司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53EF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91110400MA7EPNW723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CEF3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经济技术开发区  </w:t>
            </w:r>
          </w:p>
        </w:tc>
      </w:tr>
      <w:tr w:rsidR="00584AB6" w:rsidRPr="00BF1B9E" w14:paraId="6205D7D9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5E40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223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A867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北京天和智航信息科技有限公司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632F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91110302MA00CFB547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EFBF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经济技术开发区  </w:t>
            </w:r>
          </w:p>
        </w:tc>
      </w:tr>
      <w:tr w:rsidR="00584AB6" w:rsidRPr="00BF1B9E" w14:paraId="323ADD58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68FD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224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966E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北京元憬睿熠科技有限公司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C808E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91110101318052388Y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CB7F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经济技术开发区  </w:t>
            </w:r>
          </w:p>
        </w:tc>
      </w:tr>
      <w:tr w:rsidR="00584AB6" w:rsidRPr="00BF1B9E" w14:paraId="261F21C1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A45A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225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DB7A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禾金正</w:t>
            </w:r>
            <w:proofErr w:type="gramEnd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生物科技（北京）股份有限公司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A97A6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91110302MA007F1Y05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86DF6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经济技术开发区  </w:t>
            </w:r>
          </w:p>
        </w:tc>
      </w:tr>
      <w:tr w:rsidR="00584AB6" w:rsidRPr="00BF1B9E" w14:paraId="420D3B42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EAE9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226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D6F6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北京佳诚生物医药科技开发有限公司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8752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91110302MA01PTPD9A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29B5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经济技术开发区  </w:t>
            </w:r>
          </w:p>
        </w:tc>
      </w:tr>
      <w:tr w:rsidR="00584AB6" w:rsidRPr="00BF1B9E" w14:paraId="2F3B0C11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71BB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227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FBD1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艾</w:t>
            </w: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佧</w:t>
            </w:r>
            <w:proofErr w:type="gramEnd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科技（北京）有限公司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5BAE7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91110302MA01CR2Y85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FF58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经济技术开发区  </w:t>
            </w:r>
          </w:p>
        </w:tc>
      </w:tr>
      <w:tr w:rsidR="00584AB6" w:rsidRPr="00BF1B9E" w14:paraId="3068F27D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AC1B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228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665A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北京工大亚芯光电科技有限公司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62E7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91510600MA637PLM0U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0E4D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经济技术开发区  </w:t>
            </w:r>
          </w:p>
        </w:tc>
      </w:tr>
      <w:tr w:rsidR="00584AB6" w:rsidRPr="00BF1B9E" w14:paraId="552F1618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B772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229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719E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中科微分科技发展（北京）有限公司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909EE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91110112MA01Q76A9A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EE1F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经济技术开发区  </w:t>
            </w:r>
          </w:p>
        </w:tc>
      </w:tr>
      <w:tr w:rsidR="00584AB6" w:rsidRPr="00BF1B9E" w14:paraId="4EEF3395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F895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230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564D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北京宏大京电电子技术有限公司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969F6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91110302700230069Q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2D982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经济技术开发区  </w:t>
            </w:r>
          </w:p>
        </w:tc>
      </w:tr>
      <w:tr w:rsidR="00584AB6" w:rsidRPr="00BF1B9E" w14:paraId="66F393DC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AAF6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231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8A956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北京赛升药业股份有限公司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51FA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911100007002230889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D557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经济技术开发区  </w:t>
            </w:r>
          </w:p>
        </w:tc>
      </w:tr>
      <w:tr w:rsidR="00584AB6" w:rsidRPr="00BF1B9E" w14:paraId="5BDBADF5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C479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232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388E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中城燚</w:t>
            </w: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邺</w:t>
            </w:r>
            <w:proofErr w:type="gramEnd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建设发展集团有限公司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7FB5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91110109MA0204K07C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1B78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门头沟区</w:t>
            </w:r>
          </w:p>
        </w:tc>
      </w:tr>
      <w:tr w:rsidR="00584AB6" w:rsidRPr="00BF1B9E" w14:paraId="5B1AFA05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D750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233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EA1D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北京亚博威科技有限公司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4C12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91110109681961893D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3BB0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门头沟区</w:t>
            </w:r>
          </w:p>
        </w:tc>
      </w:tr>
      <w:tr w:rsidR="00584AB6" w:rsidRPr="00BF1B9E" w14:paraId="1FDC25DB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6830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234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DB55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北京控达科技有限公司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329A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91110109MA02119P9K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2553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门头沟区</w:t>
            </w:r>
          </w:p>
        </w:tc>
      </w:tr>
      <w:tr w:rsidR="00584AB6" w:rsidRPr="00BF1B9E" w14:paraId="4F8A9A30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4F43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235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A8C0B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北京融京科技发展有限公司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B719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91110108399412487Q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08CE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门头沟区</w:t>
            </w:r>
          </w:p>
        </w:tc>
      </w:tr>
      <w:tr w:rsidR="00584AB6" w:rsidRPr="00BF1B9E" w14:paraId="1D47A3AA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A1196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236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15B6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北京明创开元信息技术有限公司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CECFE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9111010569169723XQ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C8CF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门头沟区</w:t>
            </w:r>
          </w:p>
        </w:tc>
      </w:tr>
      <w:tr w:rsidR="00584AB6" w:rsidRPr="00BF1B9E" w14:paraId="239B9D2F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E676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237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0DE0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北京中安筑邦建设有限公司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2EB6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91110109MA0094KQ7M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D394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门头沟区</w:t>
            </w:r>
          </w:p>
        </w:tc>
      </w:tr>
      <w:tr w:rsidR="00584AB6" w:rsidRPr="00BF1B9E" w14:paraId="07FD4950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9CAB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238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1F876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北京聚峰数据科技有限公司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5B2F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91110109MA01XJ9FXA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071D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门头沟区</w:t>
            </w:r>
          </w:p>
        </w:tc>
      </w:tr>
      <w:tr w:rsidR="00584AB6" w:rsidRPr="00BF1B9E" w14:paraId="099F087F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2389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239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29B8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北京云科</w:t>
            </w: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凯</w:t>
            </w:r>
            <w:proofErr w:type="gramEnd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创信息技术有限公司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46DB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91110108344383906B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2EF9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房山区</w:t>
            </w:r>
          </w:p>
        </w:tc>
      </w:tr>
      <w:tr w:rsidR="00584AB6" w:rsidRPr="00BF1B9E" w14:paraId="12CE288E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594E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240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F290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北京图灵微创医疗科技有限公司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6D99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91110108MA01G1G18L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5ADE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房山区</w:t>
            </w:r>
          </w:p>
        </w:tc>
      </w:tr>
      <w:tr w:rsidR="00584AB6" w:rsidRPr="00BF1B9E" w14:paraId="37ABBA86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67FC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241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0542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北京嘉利智联营</w:t>
            </w: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销管理</w:t>
            </w:r>
            <w:proofErr w:type="gramEnd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股份有限公司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A113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911101117587439838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481F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房山区</w:t>
            </w:r>
          </w:p>
        </w:tc>
      </w:tr>
      <w:tr w:rsidR="00584AB6" w:rsidRPr="00BF1B9E" w14:paraId="3D36AEA5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F8AE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242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1CE0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北京万联世纪科技有限公司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9251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91110111688364186B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1326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房山区</w:t>
            </w:r>
          </w:p>
        </w:tc>
      </w:tr>
      <w:tr w:rsidR="00584AB6" w:rsidRPr="00BF1B9E" w14:paraId="182D196A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6CFF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243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6700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北京朋正华兴光电科技有限公司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5C432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91110106074138512Q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4765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房山区</w:t>
            </w:r>
          </w:p>
        </w:tc>
      </w:tr>
      <w:tr w:rsidR="00584AB6" w:rsidRPr="00BF1B9E" w14:paraId="0F4D97B5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4AC4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244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13506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必奥新能源</w:t>
            </w:r>
            <w:proofErr w:type="gramEnd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BE0E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91110111MA01YBJ63L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EC5F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房山区</w:t>
            </w:r>
          </w:p>
        </w:tc>
      </w:tr>
      <w:tr w:rsidR="00584AB6" w:rsidRPr="00BF1B9E" w14:paraId="61C805CE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1C1B6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245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13D7B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北京融诚信达科技发展有限公司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073C6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91110111665648493J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62F7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房山区</w:t>
            </w:r>
          </w:p>
        </w:tc>
      </w:tr>
      <w:tr w:rsidR="00584AB6" w:rsidRPr="00BF1B9E" w14:paraId="39281B18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3894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246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7242B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北京新华高科新能源技术有限公司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34D4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911101157642467484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782F7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房山区</w:t>
            </w:r>
          </w:p>
        </w:tc>
      </w:tr>
      <w:tr w:rsidR="00584AB6" w:rsidRPr="00BF1B9E" w14:paraId="1ACE27A5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427A2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247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1495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北京一力建设有限公司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87AF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91110112565771515G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2D55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房山区</w:t>
            </w:r>
          </w:p>
        </w:tc>
      </w:tr>
      <w:tr w:rsidR="00584AB6" w:rsidRPr="00BF1B9E" w14:paraId="66A6A329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3A6A7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248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D39F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大地新亚（北京）技术有限公司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5CF1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91110113MA02189W5P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75436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房山区</w:t>
            </w:r>
          </w:p>
        </w:tc>
      </w:tr>
      <w:tr w:rsidR="00584AB6" w:rsidRPr="00BF1B9E" w14:paraId="388AF9B3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E4C5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249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457EB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北京通泰恒盛科技有限责任公司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D7476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91110106MA008YLX79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9C58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房山区</w:t>
            </w:r>
          </w:p>
        </w:tc>
      </w:tr>
      <w:tr w:rsidR="00584AB6" w:rsidRPr="00BF1B9E" w14:paraId="001DE83C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A09F7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D1C9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北京信银智达科技有限公司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E170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91110111589129818W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7644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房山区</w:t>
            </w:r>
          </w:p>
        </w:tc>
      </w:tr>
      <w:tr w:rsidR="00584AB6" w:rsidRPr="00BF1B9E" w14:paraId="5EE16AEB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2F86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251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F45A7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北京天予运通科技有限公司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00A8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91110111MA017W2E0H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036C2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房山区</w:t>
            </w:r>
          </w:p>
        </w:tc>
      </w:tr>
      <w:tr w:rsidR="00584AB6" w:rsidRPr="00BF1B9E" w14:paraId="6A6AFC31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FAD4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252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7A34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北京聚菱燕塑料有限公司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FF23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91110111700004766E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C523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房山区</w:t>
            </w:r>
          </w:p>
        </w:tc>
      </w:tr>
      <w:tr w:rsidR="00584AB6" w:rsidRPr="00BF1B9E" w14:paraId="3B7D527D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9D97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253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77E46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北京镨锐机械设备有限公司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3FC1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91110111344344819J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A4B07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房山区</w:t>
            </w:r>
          </w:p>
        </w:tc>
      </w:tr>
      <w:tr w:rsidR="00584AB6" w:rsidRPr="00BF1B9E" w14:paraId="6961B5C6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2647E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254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622D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北京易生综合能源有限公司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48A7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91110111089672750T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1060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房山区</w:t>
            </w:r>
          </w:p>
        </w:tc>
      </w:tr>
      <w:tr w:rsidR="00584AB6" w:rsidRPr="00BF1B9E" w14:paraId="203EC035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76EB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255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EE04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北京摩弈信息科技有限公司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0064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91110108MA017W265E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D818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房山区</w:t>
            </w:r>
          </w:p>
        </w:tc>
      </w:tr>
      <w:tr w:rsidR="00584AB6" w:rsidRPr="00BF1B9E" w14:paraId="3A089443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0728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256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613C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北京联池系统科技有限公司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2CE9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91110112MA01DE2U56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BF08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通州区</w:t>
            </w:r>
          </w:p>
        </w:tc>
      </w:tr>
      <w:tr w:rsidR="00584AB6" w:rsidRPr="00BF1B9E" w14:paraId="5F702E9C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CA0F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257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8CAC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中交装配式建筑科技有限公司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8D9A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91110112MA01HK5W9P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220C7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通州区</w:t>
            </w:r>
          </w:p>
        </w:tc>
      </w:tr>
      <w:tr w:rsidR="00584AB6" w:rsidRPr="00BF1B9E" w14:paraId="123DB91C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8F8F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258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474A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北京技德系统技术有限公司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BD87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91110108MA007YR0X1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B8D0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通州区</w:t>
            </w:r>
          </w:p>
        </w:tc>
      </w:tr>
      <w:tr w:rsidR="00584AB6" w:rsidRPr="00BF1B9E" w14:paraId="0D443B71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314C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259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1EE1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德迅科技</w:t>
            </w:r>
            <w:proofErr w:type="gramEnd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6C3BE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91110108758248499C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00106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通州区</w:t>
            </w:r>
          </w:p>
        </w:tc>
      </w:tr>
      <w:tr w:rsidR="00584AB6" w:rsidRPr="00BF1B9E" w14:paraId="01EF7206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9260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260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5D64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北京信</w:t>
            </w: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汇智信息技术有限公司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A50E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911101085825432235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EE2CB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通州区</w:t>
            </w:r>
          </w:p>
        </w:tc>
      </w:tr>
      <w:tr w:rsidR="00584AB6" w:rsidRPr="00BF1B9E" w14:paraId="5773B9A8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5EF6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261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EF8A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福步睿特（北京）科技有限公司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4DC4E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9111010609535832X1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46F6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通州区</w:t>
            </w:r>
          </w:p>
        </w:tc>
      </w:tr>
      <w:tr w:rsidR="00584AB6" w:rsidRPr="00BF1B9E" w14:paraId="2D9C94BE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6550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262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9803B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北京宝冠助剂有限公司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92D3B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91110112802436965W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8E316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通州区</w:t>
            </w:r>
          </w:p>
        </w:tc>
      </w:tr>
      <w:tr w:rsidR="00584AB6" w:rsidRPr="00BF1B9E" w14:paraId="2B70A223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2F70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263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B44EB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北京快乐小草运动</w:t>
            </w: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草科技</w:t>
            </w:r>
            <w:proofErr w:type="gramEnd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FDDE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91110112MA00FYRG4T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20FB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通州区</w:t>
            </w:r>
          </w:p>
        </w:tc>
      </w:tr>
      <w:tr w:rsidR="00584AB6" w:rsidRPr="00BF1B9E" w14:paraId="2116F086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8F25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264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563A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</w:t>
            </w: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招联合</w:t>
            </w:r>
            <w:proofErr w:type="gramEnd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电子商务有限公司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C96B2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911101123064669540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DF7C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通州区</w:t>
            </w:r>
          </w:p>
        </w:tc>
      </w:tr>
      <w:tr w:rsidR="00584AB6" w:rsidRPr="00BF1B9E" w14:paraId="3A87AE96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601C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265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DD7A6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北京建科汇峰科技有限公司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6DE4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911101127351207087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A6E56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通州区</w:t>
            </w:r>
          </w:p>
        </w:tc>
      </w:tr>
      <w:tr w:rsidR="00584AB6" w:rsidRPr="00BF1B9E" w14:paraId="4D40F55B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1861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266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0D7E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北京江博环境科技有限公司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856D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91110112MA0032TG49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892B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通州区</w:t>
            </w:r>
          </w:p>
        </w:tc>
      </w:tr>
      <w:tr w:rsidR="00584AB6" w:rsidRPr="00BF1B9E" w14:paraId="6E9A407F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18876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267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CFFFE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北京鸿游科技有限公司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5870B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91110108MA004K660T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A8DAE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通州区</w:t>
            </w:r>
          </w:p>
        </w:tc>
      </w:tr>
      <w:tr w:rsidR="00584AB6" w:rsidRPr="00BF1B9E" w14:paraId="78274D4A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944BE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268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F099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北京亿维创新环保科技有限公司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E994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91110112764214586M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BFD76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通州区</w:t>
            </w:r>
          </w:p>
        </w:tc>
      </w:tr>
      <w:tr w:rsidR="00584AB6" w:rsidRPr="00BF1B9E" w14:paraId="5D44211D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CFD4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269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D6E2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北京聚信得仁科技有限公司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69997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91110105MA01DDGE0D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F192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通州区</w:t>
            </w:r>
          </w:p>
        </w:tc>
      </w:tr>
      <w:tr w:rsidR="00584AB6" w:rsidRPr="00BF1B9E" w14:paraId="59230712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747BB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270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77D8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北京华林嘉业科技有限公司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70DB6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91110112670564438D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5FA6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通州区</w:t>
            </w:r>
          </w:p>
        </w:tc>
      </w:tr>
      <w:tr w:rsidR="00584AB6" w:rsidRPr="00BF1B9E" w14:paraId="40424FF7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3215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271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304B6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北京中欧普瑞科技有限公司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8887E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9111010556749729XD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92377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通州区</w:t>
            </w:r>
          </w:p>
        </w:tc>
      </w:tr>
      <w:tr w:rsidR="00584AB6" w:rsidRPr="00BF1B9E" w14:paraId="222E9245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2985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272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BF54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北京创梦天下科技有限公司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CDE2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911101123579518966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2B38B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通州区</w:t>
            </w:r>
          </w:p>
        </w:tc>
      </w:tr>
      <w:tr w:rsidR="00584AB6" w:rsidRPr="00BF1B9E" w14:paraId="798D174C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E327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273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1D692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北京鑫新付科技有限公司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1577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91110108MA018AA96P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51B1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通州区</w:t>
            </w:r>
          </w:p>
        </w:tc>
      </w:tr>
      <w:tr w:rsidR="00584AB6" w:rsidRPr="00BF1B9E" w14:paraId="04C5E391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3A59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274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34EF7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北京盛世润禾生态建设有限公司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948C7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9111011206490958XU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9B51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通州区</w:t>
            </w:r>
          </w:p>
        </w:tc>
      </w:tr>
      <w:tr w:rsidR="00584AB6" w:rsidRPr="00BF1B9E" w14:paraId="464F9F9F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7F6D6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275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53C52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率氢技术</w:t>
            </w:r>
            <w:proofErr w:type="gramEnd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（北京）股份有限公司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7E1B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91110112053557945R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A1D37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通州区</w:t>
            </w:r>
          </w:p>
        </w:tc>
      </w:tr>
      <w:tr w:rsidR="00584AB6" w:rsidRPr="00BF1B9E" w14:paraId="77CC4ACE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B6C07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276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C3D8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北京晟运能源科技有限公司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06C8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911101130975046182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0821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584AB6" w:rsidRPr="00BF1B9E" w14:paraId="305CBE3E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EAA7B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277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F3562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北京易享信息技术</w:t>
            </w:r>
            <w:proofErr w:type="gramEnd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FBE7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911101063064279983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A376B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584AB6" w:rsidRPr="00BF1B9E" w14:paraId="645E638D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B171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278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244B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中航复合材料有限责任公司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22B12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91110000558597301C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B134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584AB6" w:rsidRPr="00BF1B9E" w14:paraId="0D2462FD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E083E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279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EFB3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亚测（北京）咨询服务有限公司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7DB1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91110113MA01CBPE77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C31E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584AB6" w:rsidRPr="00BF1B9E" w14:paraId="414B7336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62A2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280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AD987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博林中凯（北京）科技有限公司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7E9F6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911101115712357787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734A6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584AB6" w:rsidRPr="00BF1B9E" w14:paraId="2DC2C7DF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FAD3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281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5059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北京晶格领域半导体有限公司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3B62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91110113MA01T1BF1M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F3F7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584AB6" w:rsidRPr="00BF1B9E" w14:paraId="06CE0E7F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A715B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282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B8482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北京嘉宝博雅汽车零部件有限公司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7178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91110113579028431K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ED85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584AB6" w:rsidRPr="00BF1B9E" w14:paraId="5CCBECA1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EDAE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283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0B5A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北京赛濡特口腔医疗器械有限公司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65496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91110108MA018DR5XM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7D4CE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584AB6" w:rsidRPr="00BF1B9E" w14:paraId="1569A888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1B7D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284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6039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北京塞弗特设备制造有限公司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4FEA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91110113055557383G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9AF6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584AB6" w:rsidRPr="00BF1B9E" w14:paraId="2152F55B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314CB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285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169B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中大利人（北京）科技有限公司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2682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91110113092433312W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1861E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584AB6" w:rsidRPr="00BF1B9E" w14:paraId="24F55BAF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B7057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286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169A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</w:t>
            </w: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联视神盾安防技术</w:t>
            </w:r>
            <w:proofErr w:type="gramEnd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E564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91110108600010851Q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FAC6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584AB6" w:rsidRPr="00BF1B9E" w14:paraId="6BC5CBEE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B1CDE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287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F57C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北京睿智电气有限公司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63832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91110108099649829C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688AB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584AB6" w:rsidRPr="00BF1B9E" w14:paraId="5B41F740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D521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288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1F92B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北京财咖网络科技有限公司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0B9C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91110108MA00C54M1T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46C0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584AB6" w:rsidRPr="00BF1B9E" w14:paraId="656422CC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74BD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289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6093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北京真景科技有限公司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B879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91110108MA001WU94B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CE61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584AB6" w:rsidRPr="00BF1B9E" w14:paraId="1A18EDA3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7E48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290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6982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同创双子（北京）信息技术股份有限公司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9230E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9111010166753350XX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2C41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584AB6" w:rsidRPr="00BF1B9E" w14:paraId="67C1264B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14CC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291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C0BF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北京玉领文方科技有限公司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4FFF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91110113MA01TAQA08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C87C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584AB6" w:rsidRPr="00BF1B9E" w14:paraId="1D272534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6FF02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292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1E1E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北京博</w:t>
            </w: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睿</w:t>
            </w:r>
            <w:proofErr w:type="gramEnd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恩智能科技有限公司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4C75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91110105MA01D3W86M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F4B4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584AB6" w:rsidRPr="00BF1B9E" w14:paraId="55ECD56F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B09E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293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74D0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北京鼎诚鸿安科技发展有限公司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350F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91110113102524411A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6573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584AB6" w:rsidRPr="00BF1B9E" w14:paraId="305EE216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4F836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294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3173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北京晟讯科技有限公司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F877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91110113MA00CE537Q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C567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584AB6" w:rsidRPr="00BF1B9E" w14:paraId="2383FE0C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4366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295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7705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北京启天安信科技有限公司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DCDE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91110108MA01C39E3A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0694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584AB6" w:rsidRPr="00BF1B9E" w14:paraId="23BF0E15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5D4D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296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25A8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北京位来教育科技有限公司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89A0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91110105MA01MW013Q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9F16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584AB6" w:rsidRPr="00BF1B9E" w14:paraId="0B625130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BF34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297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1A93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北京国信动力源科技发展有限公司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6621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91110105344307954X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E4A3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584AB6" w:rsidRPr="00BF1B9E" w14:paraId="41A808B3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1683E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298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8E92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北京永成联合新型板材有限公司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4E30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911101133271246895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6019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584AB6" w:rsidRPr="00BF1B9E" w14:paraId="2A660959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284C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299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BD61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北京迈迪斯医疗技术有限公司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266B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91110113MA00EQD90E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A387E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顺义区</w:t>
            </w:r>
          </w:p>
        </w:tc>
      </w:tr>
      <w:tr w:rsidR="00584AB6" w:rsidRPr="00BF1B9E" w14:paraId="073F9B2C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1716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9312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扬子江药业集团北京海燕药业有限公司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E59E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911101147587111807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B3B52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584AB6" w:rsidRPr="00BF1B9E" w14:paraId="0ADCBB65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0AD6B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301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9B1D2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中矿复绿（北京）生态科技发展有限公司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797D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91110114672847108G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9B33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584AB6" w:rsidRPr="00BF1B9E" w14:paraId="495AE492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DBB9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302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1E4D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北京安驰中恺科技有限公司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528A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91110114306646955M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4937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584AB6" w:rsidRPr="00BF1B9E" w14:paraId="6D1BE5D1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F9DC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303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525A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北京千方创新科技有限公司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328C7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91110114MA01PLC59A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0265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584AB6" w:rsidRPr="00BF1B9E" w14:paraId="764FF358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C79A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304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52B0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北京天宇恒泰科技有限公司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0A06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911101146787886124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7839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584AB6" w:rsidRPr="00BF1B9E" w14:paraId="60839E84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77FD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305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115B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北京嘉信恒生环保科技有限公司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B75A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911101145731515431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E90BE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584AB6" w:rsidRPr="00BF1B9E" w14:paraId="4ADEDF07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5117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306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B97B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德和</w:t>
            </w: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资（</w:t>
            </w:r>
            <w:proofErr w:type="gramEnd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北京）人工环境技术有限公司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8E627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911101146908241298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264B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584AB6" w:rsidRPr="00BF1B9E" w14:paraId="32CEB420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EF6DE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307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18EF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北京泰豪生物科技有限公司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7992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91110114MA04B7K66N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ABF0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584AB6" w:rsidRPr="00BF1B9E" w14:paraId="080A3F1B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107E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308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88E9E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晓雨（北京）科技有限公司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4269B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91110108MA00GY592T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9CEA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584AB6" w:rsidRPr="00BF1B9E" w14:paraId="1C35848A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39F4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309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2A15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北京远华天创科技有限责任公司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5519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91110114754697916X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6E6EB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584AB6" w:rsidRPr="00BF1B9E" w14:paraId="1A6AF762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A5A5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310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82B3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北京长城华瑞科技有限公司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DFF7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91110114069633535C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E846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584AB6" w:rsidRPr="00BF1B9E" w14:paraId="3BD056C8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11D6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311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1D81B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北京质为科技有限公司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C358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91110108MA008YWM7B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FA02B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584AB6" w:rsidRPr="00BF1B9E" w14:paraId="3E2DF712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E033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312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EE0B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北京华维国创电子科技有限公司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F0CF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911101145568973190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0523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584AB6" w:rsidRPr="00BF1B9E" w14:paraId="1FD46A8B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C3C2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313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BF94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北京中维数</w:t>
            </w: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通软件</w:t>
            </w:r>
            <w:proofErr w:type="gramEnd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8296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91110114584411734F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A6A1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584AB6" w:rsidRPr="00BF1B9E" w14:paraId="5820CF18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811E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314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4196B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北京众优科技有限公司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00EC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91110105MA0010T74X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42AF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584AB6" w:rsidRPr="00BF1B9E" w14:paraId="7FB31FB0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5C09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315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AE1E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北京泛生子医学检验实验室有限公司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A6FC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91110114MA001QBK7W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E2877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584AB6" w:rsidRPr="00BF1B9E" w14:paraId="7CEFFE01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3A79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316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0064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北京青山绿野环保科技有限公司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D5F6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91110114748134906J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2DB32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584AB6" w:rsidRPr="00BF1B9E" w14:paraId="4EB61969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05B56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317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CA62B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福氏环保科技发展（北京）有限公司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F94BE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911101050953594457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9FDA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584AB6" w:rsidRPr="00BF1B9E" w14:paraId="5B194EAB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9AE4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318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FD18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北京科瑞麦科技有限公司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60BE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91110114MA01GD692X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43B7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584AB6" w:rsidRPr="00BF1B9E" w14:paraId="016E0089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BD02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319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E81A7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北京锐海三维科技有限公司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0B0C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91110114MA004UU361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A4BE2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584AB6" w:rsidRPr="00BF1B9E" w14:paraId="72141F31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73CAB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320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F4F1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北京博道焦点科技有限公司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A7BE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91110108563654243T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F1BA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584AB6" w:rsidRPr="00BF1B9E" w14:paraId="46668A8D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D98F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321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2AA8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北京万泰利克药业有限公司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4D29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91110114074147670H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09526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584AB6" w:rsidRPr="00BF1B9E" w14:paraId="009AEB34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E227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322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CB72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中科云达（北京）科技有限公司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BF69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91110108MA00AWWK67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EDB97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昌平区</w:t>
            </w:r>
            <w:proofErr w:type="gramEnd"/>
          </w:p>
        </w:tc>
      </w:tr>
      <w:tr w:rsidR="00584AB6" w:rsidRPr="00BF1B9E" w14:paraId="295E9783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DD7F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323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345A2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启康保（北京）健康科技有限公司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31EB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91110115MA01RJK71T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EE5B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大兴区</w:t>
            </w:r>
            <w:proofErr w:type="gramEnd"/>
          </w:p>
        </w:tc>
      </w:tr>
      <w:tr w:rsidR="00584AB6" w:rsidRPr="00BF1B9E" w14:paraId="70EAFA61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738C2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324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93ED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北京华睿博视医学影像技术有限公司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CD28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91110108MA00FG1F1A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5CB7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大兴区</w:t>
            </w:r>
            <w:proofErr w:type="gramEnd"/>
          </w:p>
        </w:tc>
      </w:tr>
      <w:tr w:rsidR="00584AB6" w:rsidRPr="00BF1B9E" w14:paraId="0DF068AE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441E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325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09BF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北京循生生物医学</w:t>
            </w:r>
            <w:proofErr w:type="gramEnd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研究有限公司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C78A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91110115MA0211JAXW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C56F2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大兴区</w:t>
            </w:r>
            <w:proofErr w:type="gramEnd"/>
          </w:p>
        </w:tc>
      </w:tr>
      <w:tr w:rsidR="00584AB6" w:rsidRPr="00BF1B9E" w14:paraId="6C084C5B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CA67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326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9FE9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北京建工新型建材有限责任公司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9A467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91110000558557860W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4D55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大兴区</w:t>
            </w:r>
            <w:proofErr w:type="gramEnd"/>
          </w:p>
        </w:tc>
      </w:tr>
      <w:tr w:rsidR="00584AB6" w:rsidRPr="00BF1B9E" w14:paraId="48610385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6274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327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DE87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北京华能保温工程有限公司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C3256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911101158028889028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3F8E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大兴区</w:t>
            </w:r>
            <w:proofErr w:type="gramEnd"/>
          </w:p>
        </w:tc>
      </w:tr>
      <w:tr w:rsidR="00584AB6" w:rsidRPr="00BF1B9E" w14:paraId="31594E0F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0EF57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328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AB746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德宝恒生科技服务有限公司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5A3A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91110102306330272F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4832E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大兴区</w:t>
            </w:r>
            <w:proofErr w:type="gramEnd"/>
          </w:p>
        </w:tc>
      </w:tr>
      <w:tr w:rsidR="00584AB6" w:rsidRPr="00BF1B9E" w14:paraId="52C791F8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460D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329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3748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北京世纪大千环境科技有限公司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9BB1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91110115679607895X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AC0E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大兴区</w:t>
            </w:r>
            <w:proofErr w:type="gramEnd"/>
          </w:p>
        </w:tc>
      </w:tr>
      <w:tr w:rsidR="00584AB6" w:rsidRPr="00BF1B9E" w14:paraId="7C2F6E32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7C38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330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4726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圣至润</w:t>
            </w:r>
            <w:proofErr w:type="gramEnd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合（北京）生物科技有限公司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6806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91110115MA04DJT16N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91AA2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大兴区</w:t>
            </w:r>
            <w:proofErr w:type="gramEnd"/>
          </w:p>
        </w:tc>
      </w:tr>
      <w:tr w:rsidR="00584AB6" w:rsidRPr="00BF1B9E" w14:paraId="3331C7A3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380F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331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6F62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北京恒</w:t>
            </w: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源信环境</w:t>
            </w:r>
            <w:proofErr w:type="gramEnd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控制技术有限公司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EAE2E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91110105051390926H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CFD6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大兴区</w:t>
            </w:r>
            <w:proofErr w:type="gramEnd"/>
          </w:p>
        </w:tc>
      </w:tr>
      <w:tr w:rsidR="00584AB6" w:rsidRPr="00BF1B9E" w14:paraId="1A2B0C3E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477A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332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02247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北京弗莱明科技有限公司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FF65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91110115MA01L0T743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ABE8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大兴区</w:t>
            </w:r>
            <w:proofErr w:type="gramEnd"/>
          </w:p>
        </w:tc>
      </w:tr>
      <w:tr w:rsidR="00584AB6" w:rsidRPr="00BF1B9E" w14:paraId="226BF353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174E7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333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E753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景色智慧（北京）信息科技有限公司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4B5A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91110115MA01Y6D53W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881E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大兴区</w:t>
            </w:r>
            <w:proofErr w:type="gramEnd"/>
          </w:p>
        </w:tc>
      </w:tr>
      <w:tr w:rsidR="00584AB6" w:rsidRPr="00BF1B9E" w14:paraId="247AAE39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27C5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334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7D5A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瑞鸿电控</w:t>
            </w:r>
            <w:proofErr w:type="gramEnd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设备（北京）有限公司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BC07B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911101156646114538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4089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大兴区</w:t>
            </w:r>
            <w:proofErr w:type="gramEnd"/>
          </w:p>
        </w:tc>
      </w:tr>
      <w:tr w:rsidR="00584AB6" w:rsidRPr="00BF1B9E" w14:paraId="5CC77D7C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A95FB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335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8666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北京华睿晟通科技有限公司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E0577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91110106089667169T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483F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大兴区</w:t>
            </w:r>
            <w:proofErr w:type="gramEnd"/>
          </w:p>
        </w:tc>
      </w:tr>
      <w:tr w:rsidR="00584AB6" w:rsidRPr="00BF1B9E" w14:paraId="30633230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5E752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336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8168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北京京能数字科技有限公司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3DA9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91110108633653685R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554CE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大兴区</w:t>
            </w:r>
            <w:proofErr w:type="gramEnd"/>
          </w:p>
        </w:tc>
      </w:tr>
      <w:tr w:rsidR="00584AB6" w:rsidRPr="00BF1B9E" w14:paraId="1C739644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91C9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337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C010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晶品科技</w:t>
            </w:r>
            <w:proofErr w:type="gramEnd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股份有限公司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FB69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91110115317982874F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CAB4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大兴区</w:t>
            </w:r>
            <w:proofErr w:type="gramEnd"/>
          </w:p>
        </w:tc>
      </w:tr>
      <w:tr w:rsidR="00584AB6" w:rsidRPr="00BF1B9E" w14:paraId="299597CE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86F8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338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AF95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北京新科环保科技有限公司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D3987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91110115357945461D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4DAAB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大兴区</w:t>
            </w:r>
            <w:proofErr w:type="gramEnd"/>
          </w:p>
        </w:tc>
      </w:tr>
      <w:tr w:rsidR="00584AB6" w:rsidRPr="00BF1B9E" w14:paraId="0AF481EB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D90D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339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9EA6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艾克发（北京）生物技术有限公司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380D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91110108MA01AFHM10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35E46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大兴区</w:t>
            </w:r>
            <w:proofErr w:type="gramEnd"/>
          </w:p>
        </w:tc>
      </w:tr>
      <w:tr w:rsidR="00584AB6" w:rsidRPr="00BF1B9E" w14:paraId="40628DD3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8C9B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340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F7E4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北京金风易通科技有限公司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C028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911101056851321363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9800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大兴区</w:t>
            </w:r>
            <w:proofErr w:type="gramEnd"/>
          </w:p>
        </w:tc>
      </w:tr>
      <w:tr w:rsidR="00584AB6" w:rsidRPr="00BF1B9E" w14:paraId="166439FB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7B15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341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B40B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北京斯凯德弗国际贸易有限公司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E1B0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91110105573232415P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F82A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大兴区</w:t>
            </w:r>
            <w:proofErr w:type="gramEnd"/>
          </w:p>
        </w:tc>
      </w:tr>
      <w:tr w:rsidR="00584AB6" w:rsidRPr="00BF1B9E" w14:paraId="69A1BC0F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1089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342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31107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北京新荣维尔科技有限公司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0E54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91110115MA01QDX565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997C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大兴区</w:t>
            </w:r>
            <w:proofErr w:type="gramEnd"/>
          </w:p>
        </w:tc>
      </w:tr>
      <w:tr w:rsidR="00584AB6" w:rsidRPr="00BF1B9E" w14:paraId="0C4996BD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87FC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343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C2BC6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北京格致博雅生物科技有限公司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8234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91110105MA020LGWX6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DEDD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大兴区</w:t>
            </w:r>
            <w:proofErr w:type="gramEnd"/>
          </w:p>
        </w:tc>
      </w:tr>
      <w:tr w:rsidR="00584AB6" w:rsidRPr="00BF1B9E" w14:paraId="6033C3DD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8976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344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4C326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惠众国际</w:t>
            </w:r>
            <w:proofErr w:type="gramEnd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医疗器械（北京）有限公司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F715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91110116318382854J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AB8C57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怀柔区</w:t>
            </w:r>
          </w:p>
        </w:tc>
      </w:tr>
      <w:tr w:rsidR="00584AB6" w:rsidRPr="00BF1B9E" w14:paraId="2EE95506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DE27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345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56EE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北京视锐达科技有限公司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D84CB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91110116071708276F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C1B8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怀柔区</w:t>
            </w:r>
          </w:p>
        </w:tc>
      </w:tr>
      <w:tr w:rsidR="00584AB6" w:rsidRPr="00BF1B9E" w14:paraId="232149B3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FA37E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346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EA3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北京清谱科技有限公司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95132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91110108318345826R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C9F8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怀柔区</w:t>
            </w:r>
          </w:p>
        </w:tc>
      </w:tr>
      <w:tr w:rsidR="00584AB6" w:rsidRPr="00BF1B9E" w14:paraId="35B3A7FC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5265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347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C373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北京禾城云天信息科技有限公司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FE70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91110116MA018RM13K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E65C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怀柔区</w:t>
            </w:r>
          </w:p>
        </w:tc>
      </w:tr>
      <w:tr w:rsidR="00584AB6" w:rsidRPr="00BF1B9E" w14:paraId="503AEBC1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051F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348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5BF1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北京玉</w:t>
            </w: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精密仪器有限公司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06B9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9111010609187196X8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D177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怀柔区</w:t>
            </w:r>
          </w:p>
        </w:tc>
      </w:tr>
      <w:tr w:rsidR="00584AB6" w:rsidRPr="00BF1B9E" w14:paraId="63143CE3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320C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349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C7D8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新华</w:t>
            </w: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通运视讯</w:t>
            </w:r>
            <w:proofErr w:type="gramEnd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科技（北京）有限公司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98AB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91110116MA01PF6K79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BC8D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怀柔区</w:t>
            </w:r>
          </w:p>
        </w:tc>
      </w:tr>
      <w:tr w:rsidR="00584AB6" w:rsidRPr="00BF1B9E" w14:paraId="2F282DE1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0C29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350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59A1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北京领航</w:t>
            </w: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智联物</w:t>
            </w:r>
            <w:proofErr w:type="gramEnd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联网科技有限公司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5DEB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91110116MA04EMPE0C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D00E6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怀柔区</w:t>
            </w:r>
          </w:p>
        </w:tc>
      </w:tr>
      <w:tr w:rsidR="00584AB6" w:rsidRPr="00BF1B9E" w14:paraId="0BC399EF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4DEA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351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EF60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北京铭泰佳信科技有限公司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03A7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91110101551370614Q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FA040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怀柔区</w:t>
            </w:r>
          </w:p>
        </w:tc>
      </w:tr>
      <w:tr w:rsidR="00584AB6" w:rsidRPr="00BF1B9E" w14:paraId="33C0C200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521C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352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D4207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北京快又</w:t>
            </w: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强科技</w:t>
            </w:r>
            <w:proofErr w:type="gramEnd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B00FB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91110116MA01A4767D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1492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怀柔区</w:t>
            </w:r>
          </w:p>
        </w:tc>
      </w:tr>
      <w:tr w:rsidR="00584AB6" w:rsidRPr="00BF1B9E" w14:paraId="710F294D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F498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353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382A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北京安心易维科技有限公司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706C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91110108MA01TMKM3Q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B9AD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怀柔区</w:t>
            </w:r>
          </w:p>
        </w:tc>
      </w:tr>
      <w:tr w:rsidR="00584AB6" w:rsidRPr="00BF1B9E" w14:paraId="1D391CF1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065F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354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452EE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北京长兴安科技发展有限公司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E2FB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91110117735113014A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9E66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平谷区</w:t>
            </w:r>
            <w:proofErr w:type="gramEnd"/>
          </w:p>
        </w:tc>
      </w:tr>
      <w:tr w:rsidR="00584AB6" w:rsidRPr="00BF1B9E" w14:paraId="440B9B77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8187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355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ED7E2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北京天庆同创环保科技有限公司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CC65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91110115MA00GGU92N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24EF3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平谷区</w:t>
            </w:r>
            <w:proofErr w:type="gramEnd"/>
          </w:p>
        </w:tc>
      </w:tr>
      <w:tr w:rsidR="00584AB6" w:rsidRPr="00BF1B9E" w14:paraId="56DC5F18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8003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356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E2676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北京富特盘式电机有限公司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651D5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91110228102973858H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E57D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密云区</w:t>
            </w:r>
          </w:p>
        </w:tc>
      </w:tr>
      <w:tr w:rsidR="00584AB6" w:rsidRPr="00BF1B9E" w14:paraId="7E1C3D40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8F7F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357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D3C7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北京亚能电气设备</w:t>
            </w:r>
            <w:proofErr w:type="gramEnd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629A6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9111011774155668X9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8C5E2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密云区</w:t>
            </w:r>
          </w:p>
        </w:tc>
      </w:tr>
      <w:tr w:rsidR="00584AB6" w:rsidRPr="00BF1B9E" w14:paraId="1032531F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6AB66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358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A384E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嘉禾聚能（北京）科技有限公司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ED06B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91110109MA7L78G86D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E68AB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密云区</w:t>
            </w:r>
          </w:p>
        </w:tc>
      </w:tr>
      <w:tr w:rsidR="00584AB6" w:rsidRPr="00BF1B9E" w14:paraId="2F8E5B1B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B8E6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359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3ADF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北京乐乎未来科技有限公司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673F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91110106MA001YG58N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C89C6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密云区</w:t>
            </w:r>
          </w:p>
        </w:tc>
      </w:tr>
      <w:tr w:rsidR="00584AB6" w:rsidRPr="00BF1B9E" w14:paraId="646D4B48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9DD0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360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1DEB7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北京一航纵横科技有限公司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9E5A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91110228MA01NREQ94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C19F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密云区</w:t>
            </w:r>
          </w:p>
        </w:tc>
      </w:tr>
      <w:tr w:rsidR="00584AB6" w:rsidRPr="00BF1B9E" w14:paraId="228D2F79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E0397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361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C8A0C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和</w:t>
            </w: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德数保</w:t>
            </w:r>
            <w:proofErr w:type="gramEnd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（北京）科技有限公司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8F886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9111011668437204XH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32AC8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密云区</w:t>
            </w:r>
          </w:p>
        </w:tc>
      </w:tr>
      <w:tr w:rsidR="00584AB6" w:rsidRPr="00BF1B9E" w14:paraId="722548E5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2EF4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362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1503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氢动力（北京）科技服务有限公司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FA31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91110119MA04CU8C72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0003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延庆区</w:t>
            </w:r>
          </w:p>
        </w:tc>
      </w:tr>
      <w:tr w:rsidR="00584AB6" w:rsidRPr="00BF1B9E" w14:paraId="0ADEBA6B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A7041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363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13937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北京大兆新</w:t>
            </w:r>
            <w:proofErr w:type="gramEnd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元停车设备有限公司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CD762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91110229735558777G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FB3B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延庆区</w:t>
            </w:r>
          </w:p>
        </w:tc>
      </w:tr>
      <w:tr w:rsidR="00584AB6" w:rsidRPr="00BF1B9E" w14:paraId="534A49B2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2582A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364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D0D0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</w:t>
            </w:r>
            <w:proofErr w:type="gramStart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盾创新</w:t>
            </w:r>
            <w:proofErr w:type="gramEnd"/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数字科技（北京）有限公司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AF56F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91110119MA02M9G991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655E7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延庆区</w:t>
            </w:r>
          </w:p>
        </w:tc>
      </w:tr>
      <w:tr w:rsidR="00584AB6" w:rsidRPr="00BF1B9E" w14:paraId="4FF01069" w14:textId="77777777" w:rsidTr="00FB632B">
        <w:trPr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A1624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365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0532D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马孔多（北京）文化有限公司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38EA2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911102293303509431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3B9E9" w14:textId="77777777" w:rsidR="00584AB6" w:rsidRPr="00BF1B9E" w:rsidRDefault="00584AB6" w:rsidP="00FB63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BF1B9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延庆区</w:t>
            </w:r>
          </w:p>
        </w:tc>
      </w:tr>
    </w:tbl>
    <w:p w14:paraId="7EB441C8" w14:textId="77777777" w:rsidR="005C6FC0" w:rsidRPr="00B341D8" w:rsidRDefault="005C6FC0" w:rsidP="005C6FC0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6D808FDC" w14:textId="77777777" w:rsidR="00703F0E" w:rsidRDefault="00703F0E"/>
    <w:sectPr w:rsidR="00703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DF23B" w14:textId="77777777" w:rsidR="00214C5E" w:rsidRDefault="00214C5E" w:rsidP="00AE6F3B">
      <w:r>
        <w:separator/>
      </w:r>
    </w:p>
  </w:endnote>
  <w:endnote w:type="continuationSeparator" w:id="0">
    <w:p w14:paraId="43A3C77C" w14:textId="77777777" w:rsidR="00214C5E" w:rsidRDefault="00214C5E" w:rsidP="00AE6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简体">
    <w:altName w:val="方正仿宋_GBK"/>
    <w:charset w:val="00"/>
    <w:family w:val="auto"/>
    <w:pitch w:val="default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97376" w14:textId="77777777" w:rsidR="00214C5E" w:rsidRDefault="00214C5E" w:rsidP="00AE6F3B">
      <w:r>
        <w:separator/>
      </w:r>
    </w:p>
  </w:footnote>
  <w:footnote w:type="continuationSeparator" w:id="0">
    <w:p w14:paraId="40A11158" w14:textId="77777777" w:rsidR="00214C5E" w:rsidRDefault="00214C5E" w:rsidP="00AE6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F7BA5"/>
    <w:multiLevelType w:val="multilevel"/>
    <w:tmpl w:val="05DF7BA5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 w16cid:durableId="1931162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C0"/>
    <w:rsid w:val="00005641"/>
    <w:rsid w:val="00214C5E"/>
    <w:rsid w:val="00377B45"/>
    <w:rsid w:val="004F0585"/>
    <w:rsid w:val="00502E5B"/>
    <w:rsid w:val="005152F3"/>
    <w:rsid w:val="00584AB6"/>
    <w:rsid w:val="005C6FC0"/>
    <w:rsid w:val="006A1275"/>
    <w:rsid w:val="00701CA7"/>
    <w:rsid w:val="00703F0E"/>
    <w:rsid w:val="0076193E"/>
    <w:rsid w:val="007C6C05"/>
    <w:rsid w:val="00951085"/>
    <w:rsid w:val="00A510C9"/>
    <w:rsid w:val="00AC6434"/>
    <w:rsid w:val="00AE6F3B"/>
    <w:rsid w:val="00B341D8"/>
    <w:rsid w:val="00BB4C2D"/>
    <w:rsid w:val="00BE51EC"/>
    <w:rsid w:val="00D56F62"/>
    <w:rsid w:val="00E1365D"/>
    <w:rsid w:val="00EB4EAC"/>
    <w:rsid w:val="00F125F6"/>
    <w:rsid w:val="00F4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9C75D0"/>
  <w15:chartTrackingRefBased/>
  <w15:docId w15:val="{13650511-94BF-4311-9A02-31C55D1A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FC0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qFormat/>
    <w:rsid w:val="00AC6434"/>
    <w:pPr>
      <w:keepNext/>
      <w:keepLines/>
      <w:spacing w:line="560" w:lineRule="exact"/>
      <w:ind w:firstLineChars="200" w:firstLine="880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autoRedefine/>
    <w:semiHidden/>
    <w:unhideWhenUsed/>
    <w:qFormat/>
    <w:rsid w:val="00AC6434"/>
    <w:pPr>
      <w:keepNext/>
      <w:keepLines/>
      <w:spacing w:line="560" w:lineRule="exact"/>
      <w:ind w:firstLineChars="200" w:firstLine="880"/>
      <w:outlineLvl w:val="1"/>
    </w:pPr>
    <w:rPr>
      <w:rFonts w:asciiTheme="majorHAnsi" w:eastAsia="楷体_GB2312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autoRedefine/>
    <w:semiHidden/>
    <w:unhideWhenUsed/>
    <w:qFormat/>
    <w:rsid w:val="00AC6434"/>
    <w:pPr>
      <w:keepNext/>
      <w:keepLines/>
      <w:numPr>
        <w:ilvl w:val="2"/>
        <w:numId w:val="1"/>
      </w:numPr>
      <w:spacing w:line="560" w:lineRule="exact"/>
      <w:outlineLvl w:val="2"/>
    </w:pPr>
    <w:rPr>
      <w:rFonts w:ascii="Calibri" w:eastAsia="宋体" w:hAnsi="Calibri" w:cs="Times New Roman"/>
      <w:sz w:val="32"/>
      <w:szCs w:val="21"/>
    </w:rPr>
  </w:style>
  <w:style w:type="paragraph" w:styleId="4">
    <w:name w:val="heading 4"/>
    <w:basedOn w:val="a"/>
    <w:next w:val="a"/>
    <w:link w:val="40"/>
    <w:autoRedefine/>
    <w:semiHidden/>
    <w:unhideWhenUsed/>
    <w:qFormat/>
    <w:rsid w:val="00AC6434"/>
    <w:pPr>
      <w:keepNext/>
      <w:keepLines/>
      <w:numPr>
        <w:ilvl w:val="3"/>
        <w:numId w:val="1"/>
      </w:numPr>
      <w:spacing w:line="560" w:lineRule="exact"/>
      <w:outlineLvl w:val="3"/>
    </w:pPr>
    <w:rPr>
      <w:rFonts w:ascii="Arial" w:eastAsia="宋体" w:hAnsi="Arial" w:cs="Times New Roman"/>
      <w:sz w:val="32"/>
      <w:szCs w:val="21"/>
    </w:rPr>
  </w:style>
  <w:style w:type="paragraph" w:styleId="5">
    <w:name w:val="heading 5"/>
    <w:basedOn w:val="a"/>
    <w:next w:val="a"/>
    <w:link w:val="50"/>
    <w:autoRedefine/>
    <w:semiHidden/>
    <w:unhideWhenUsed/>
    <w:qFormat/>
    <w:rsid w:val="00AC6434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rFonts w:ascii="Times New Roman" w:eastAsia="宋体" w:hAnsi="Times New Roman" w:cs="Times New Roman"/>
      <w:b/>
      <w:sz w:val="28"/>
      <w:szCs w:val="21"/>
    </w:rPr>
  </w:style>
  <w:style w:type="paragraph" w:styleId="6">
    <w:name w:val="heading 6"/>
    <w:basedOn w:val="a"/>
    <w:next w:val="a"/>
    <w:link w:val="60"/>
    <w:autoRedefine/>
    <w:semiHidden/>
    <w:unhideWhenUsed/>
    <w:qFormat/>
    <w:rsid w:val="00AC6434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 w:cs="Times New Roman"/>
      <w:b/>
      <w:sz w:val="24"/>
      <w:szCs w:val="21"/>
    </w:rPr>
  </w:style>
  <w:style w:type="paragraph" w:styleId="7">
    <w:name w:val="heading 7"/>
    <w:basedOn w:val="a"/>
    <w:next w:val="a"/>
    <w:link w:val="70"/>
    <w:autoRedefine/>
    <w:semiHidden/>
    <w:unhideWhenUsed/>
    <w:qFormat/>
    <w:rsid w:val="00AC6434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rFonts w:ascii="Times New Roman" w:eastAsia="宋体" w:hAnsi="Times New Roman" w:cs="Times New Roman"/>
      <w:b/>
      <w:sz w:val="24"/>
      <w:szCs w:val="21"/>
    </w:rPr>
  </w:style>
  <w:style w:type="paragraph" w:styleId="8">
    <w:name w:val="heading 8"/>
    <w:basedOn w:val="a"/>
    <w:next w:val="a"/>
    <w:link w:val="80"/>
    <w:autoRedefine/>
    <w:semiHidden/>
    <w:unhideWhenUsed/>
    <w:qFormat/>
    <w:rsid w:val="00AC6434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 w:cs="Times New Roman"/>
      <w:sz w:val="24"/>
      <w:szCs w:val="21"/>
    </w:rPr>
  </w:style>
  <w:style w:type="paragraph" w:styleId="9">
    <w:name w:val="heading 9"/>
    <w:basedOn w:val="a"/>
    <w:next w:val="a"/>
    <w:link w:val="90"/>
    <w:autoRedefine/>
    <w:semiHidden/>
    <w:unhideWhenUsed/>
    <w:qFormat/>
    <w:rsid w:val="00AC6434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5C6FC0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a4">
    <w:name w:val="正文文本 字符"/>
    <w:basedOn w:val="a0"/>
    <w:link w:val="a3"/>
    <w:qFormat/>
    <w:rsid w:val="005C6FC0"/>
    <w:rPr>
      <w:rFonts w:ascii="Times New Roman" w:eastAsia="宋体" w:hAnsi="Times New Roman" w:cs="Times New Roman"/>
      <w:szCs w:val="24"/>
    </w:rPr>
  </w:style>
  <w:style w:type="paragraph" w:styleId="a5">
    <w:name w:val="Title"/>
    <w:basedOn w:val="a"/>
    <w:next w:val="a"/>
    <w:link w:val="a6"/>
    <w:qFormat/>
    <w:rsid w:val="005C6FC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6">
    <w:name w:val="标题 字符"/>
    <w:basedOn w:val="a0"/>
    <w:link w:val="a5"/>
    <w:qFormat/>
    <w:rsid w:val="005C6FC0"/>
    <w:rPr>
      <w:rFonts w:ascii="Cambria" w:hAnsi="Cambria"/>
      <w:b/>
      <w:bCs/>
      <w:sz w:val="32"/>
      <w:szCs w:val="32"/>
    </w:rPr>
  </w:style>
  <w:style w:type="character" w:styleId="a7">
    <w:name w:val="FollowedHyperlink"/>
    <w:basedOn w:val="a0"/>
    <w:uiPriority w:val="99"/>
    <w:semiHidden/>
    <w:unhideWhenUsed/>
    <w:qFormat/>
    <w:rsid w:val="005C6FC0"/>
    <w:rPr>
      <w:color w:val="954F72"/>
      <w:u w:val="single"/>
    </w:rPr>
  </w:style>
  <w:style w:type="character" w:styleId="a8">
    <w:name w:val="Hyperlink"/>
    <w:basedOn w:val="a0"/>
    <w:uiPriority w:val="99"/>
    <w:semiHidden/>
    <w:unhideWhenUsed/>
    <w:qFormat/>
    <w:rsid w:val="005C6FC0"/>
    <w:rPr>
      <w:color w:val="0563C1"/>
      <w:u w:val="single"/>
    </w:rPr>
  </w:style>
  <w:style w:type="table" w:styleId="a9">
    <w:name w:val="Table Grid"/>
    <w:basedOn w:val="a1"/>
    <w:uiPriority w:val="39"/>
    <w:qFormat/>
    <w:rsid w:val="005C6FC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qFormat/>
    <w:rsid w:val="005C6F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rsid w:val="005C6FC0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3">
    <w:name w:val="xl63"/>
    <w:basedOn w:val="a"/>
    <w:qFormat/>
    <w:rsid w:val="005C6FC0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64">
    <w:name w:val="xl64"/>
    <w:basedOn w:val="a"/>
    <w:qFormat/>
    <w:rsid w:val="005C6FC0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65">
    <w:name w:val="xl65"/>
    <w:basedOn w:val="a"/>
    <w:qFormat/>
    <w:rsid w:val="005C6FC0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6">
    <w:name w:val="xl66"/>
    <w:basedOn w:val="a"/>
    <w:qFormat/>
    <w:rsid w:val="005C6FC0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67">
    <w:name w:val="xl67"/>
    <w:basedOn w:val="a"/>
    <w:qFormat/>
    <w:rsid w:val="005C6FC0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68">
    <w:name w:val="xl68"/>
    <w:basedOn w:val="a"/>
    <w:qFormat/>
    <w:rsid w:val="005C6FC0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69">
    <w:name w:val="xl69"/>
    <w:basedOn w:val="a"/>
    <w:qFormat/>
    <w:rsid w:val="005C6FC0"/>
    <w:pPr>
      <w:widowControl/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70">
    <w:name w:val="xl70"/>
    <w:basedOn w:val="a"/>
    <w:qFormat/>
    <w:rsid w:val="005C6FC0"/>
    <w:pPr>
      <w:widowControl/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71">
    <w:name w:val="xl71"/>
    <w:basedOn w:val="a"/>
    <w:qFormat/>
    <w:rsid w:val="005C6FC0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72">
    <w:name w:val="xl72"/>
    <w:basedOn w:val="a"/>
    <w:qFormat/>
    <w:rsid w:val="005C6FC0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73">
    <w:name w:val="xl73"/>
    <w:basedOn w:val="a"/>
    <w:qFormat/>
    <w:rsid w:val="005C6FC0"/>
    <w:pPr>
      <w:widowControl/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74">
    <w:name w:val="xl74"/>
    <w:basedOn w:val="a"/>
    <w:qFormat/>
    <w:rsid w:val="005C6FC0"/>
    <w:pPr>
      <w:widowControl/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styleId="aa">
    <w:name w:val="header"/>
    <w:basedOn w:val="a"/>
    <w:link w:val="ab"/>
    <w:unhideWhenUsed/>
    <w:rsid w:val="005C6FC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rsid w:val="005C6FC0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qFormat/>
    <w:rsid w:val="005C6F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5C6FC0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AC6434"/>
    <w:rPr>
      <w:rFonts w:eastAsia="黑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qFormat/>
    <w:rsid w:val="00AC6434"/>
    <w:rPr>
      <w:rFonts w:asciiTheme="majorHAnsi" w:eastAsia="楷体_GB2312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semiHidden/>
    <w:rsid w:val="00AC6434"/>
    <w:rPr>
      <w:rFonts w:ascii="Calibri" w:eastAsia="宋体" w:hAnsi="Calibri" w:cs="Times New Roman"/>
      <w:sz w:val="32"/>
      <w:szCs w:val="21"/>
    </w:rPr>
  </w:style>
  <w:style w:type="character" w:customStyle="1" w:styleId="40">
    <w:name w:val="标题 4 字符"/>
    <w:basedOn w:val="a0"/>
    <w:link w:val="4"/>
    <w:semiHidden/>
    <w:rsid w:val="00AC6434"/>
    <w:rPr>
      <w:rFonts w:ascii="Arial" w:eastAsia="宋体" w:hAnsi="Arial" w:cs="Times New Roman"/>
      <w:sz w:val="32"/>
      <w:szCs w:val="21"/>
    </w:rPr>
  </w:style>
  <w:style w:type="character" w:customStyle="1" w:styleId="50">
    <w:name w:val="标题 5 字符"/>
    <w:basedOn w:val="a0"/>
    <w:link w:val="5"/>
    <w:semiHidden/>
    <w:rsid w:val="00AC6434"/>
    <w:rPr>
      <w:rFonts w:ascii="Times New Roman" w:eastAsia="宋体" w:hAnsi="Times New Roman" w:cs="Times New Roman"/>
      <w:b/>
      <w:sz w:val="28"/>
      <w:szCs w:val="21"/>
    </w:rPr>
  </w:style>
  <w:style w:type="character" w:customStyle="1" w:styleId="60">
    <w:name w:val="标题 6 字符"/>
    <w:basedOn w:val="a0"/>
    <w:link w:val="6"/>
    <w:semiHidden/>
    <w:rsid w:val="00AC6434"/>
    <w:rPr>
      <w:rFonts w:ascii="Arial" w:eastAsia="黑体" w:hAnsi="Arial" w:cs="Times New Roman"/>
      <w:b/>
      <w:sz w:val="24"/>
      <w:szCs w:val="21"/>
    </w:rPr>
  </w:style>
  <w:style w:type="character" w:customStyle="1" w:styleId="70">
    <w:name w:val="标题 7 字符"/>
    <w:basedOn w:val="a0"/>
    <w:link w:val="7"/>
    <w:semiHidden/>
    <w:rsid w:val="00AC6434"/>
    <w:rPr>
      <w:rFonts w:ascii="Times New Roman" w:eastAsia="宋体" w:hAnsi="Times New Roman" w:cs="Times New Roman"/>
      <w:b/>
      <w:sz w:val="24"/>
      <w:szCs w:val="21"/>
    </w:rPr>
  </w:style>
  <w:style w:type="character" w:customStyle="1" w:styleId="80">
    <w:name w:val="标题 8 字符"/>
    <w:basedOn w:val="a0"/>
    <w:link w:val="8"/>
    <w:semiHidden/>
    <w:rsid w:val="00AC6434"/>
    <w:rPr>
      <w:rFonts w:ascii="Arial" w:eastAsia="黑体" w:hAnsi="Arial" w:cs="Times New Roman"/>
      <w:sz w:val="24"/>
      <w:szCs w:val="21"/>
    </w:rPr>
  </w:style>
  <w:style w:type="character" w:customStyle="1" w:styleId="90">
    <w:name w:val="标题 9 字符"/>
    <w:basedOn w:val="a0"/>
    <w:link w:val="9"/>
    <w:semiHidden/>
    <w:rsid w:val="00AC6434"/>
    <w:rPr>
      <w:rFonts w:ascii="Arial" w:eastAsia="黑体" w:hAnsi="Arial" w:cs="Times New Roman"/>
      <w:szCs w:val="21"/>
    </w:rPr>
  </w:style>
  <w:style w:type="paragraph" w:customStyle="1" w:styleId="11">
    <w:name w:val="样式1"/>
    <w:basedOn w:val="1"/>
    <w:autoRedefine/>
    <w:qFormat/>
    <w:rsid w:val="00AC6434"/>
    <w:pPr>
      <w:spacing w:line="400" w:lineRule="exact"/>
    </w:pPr>
    <w:rPr>
      <w:rFonts w:ascii="黑体" w:eastAsia="宋体" w:hAnsi="黑体"/>
      <w:bCs w:val="0"/>
    </w:rPr>
  </w:style>
  <w:style w:type="paragraph" w:styleId="ae">
    <w:name w:val="List Paragraph"/>
    <w:basedOn w:val="a"/>
    <w:autoRedefine/>
    <w:uiPriority w:val="34"/>
    <w:qFormat/>
    <w:rsid w:val="00AC6434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character" w:customStyle="1" w:styleId="font31">
    <w:name w:val="font31"/>
    <w:basedOn w:val="a0"/>
    <w:rsid w:val="005152F3"/>
    <w:rPr>
      <w:rFonts w:ascii="方正仿宋简体" w:eastAsia="方正仿宋简体" w:hAnsi="方正仿宋简体" w:cs="方正仿宋简体" w:hint="eastAsia"/>
      <w:color w:val="000000"/>
      <w:sz w:val="24"/>
      <w:szCs w:val="24"/>
      <w:u w:val="none"/>
    </w:rPr>
  </w:style>
  <w:style w:type="character" w:customStyle="1" w:styleId="font71">
    <w:name w:val="font71"/>
    <w:basedOn w:val="a0"/>
    <w:rsid w:val="005152F3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81">
    <w:name w:val="font81"/>
    <w:basedOn w:val="a0"/>
    <w:rsid w:val="005152F3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f">
    <w:name w:val="Revision"/>
    <w:hidden/>
    <w:uiPriority w:val="99"/>
    <w:unhideWhenUsed/>
    <w:rsid w:val="005152F3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2338</Words>
  <Characters>13328</Characters>
  <Application>Microsoft Office Word</Application>
  <DocSecurity>0</DocSecurity>
  <Lines>111</Lines>
  <Paragraphs>31</Paragraphs>
  <ScaleCrop>false</ScaleCrop>
  <Company/>
  <LinksUpToDate>false</LinksUpToDate>
  <CharactersWithSpaces>15635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云舒 张</dc:creator>
  <cp:keywords/>
  <dc:description/>
  <cp:lastModifiedBy>云舒 张</cp:lastModifiedBy>
  <cp:revision>17</cp:revision>
  <dcterms:created xsi:type="dcterms:W3CDTF">2023-12-05T01:38:00Z</dcterms:created>
  <dcterms:modified xsi:type="dcterms:W3CDTF">2024-04-25T09:44:00Z</dcterms:modified>
</cp:coreProperties>
</file>